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AE63" w14:textId="00118696" w:rsidR="00351124" w:rsidRDefault="0094386D" w:rsidP="00BE6A79">
      <w:pPr>
        <w:rPr>
          <w:b/>
          <w:bCs/>
          <w:sz w:val="32"/>
          <w:szCs w:val="32"/>
        </w:rPr>
      </w:pPr>
      <w:r>
        <w:rPr>
          <w:noProof/>
          <w:u w:val="single"/>
        </w:rPr>
        <w:drawing>
          <wp:anchor distT="152400" distB="152400" distL="152400" distR="152400" simplePos="0" relativeHeight="251660288" behindDoc="1" locked="0" layoutInCell="1" allowOverlap="1" wp14:anchorId="2BD32BA0" wp14:editId="3B64DBD2">
            <wp:simplePos x="0" y="0"/>
            <wp:positionH relativeFrom="margin">
              <wp:align>center</wp:align>
            </wp:positionH>
            <wp:positionV relativeFrom="page">
              <wp:posOffset>22860</wp:posOffset>
            </wp:positionV>
            <wp:extent cx="2045335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325" y="21333"/>
                <wp:lineTo x="21325" y="0"/>
                <wp:lineTo x="0" y="0"/>
              </wp:wrapPolygon>
            </wp:wrapTight>
            <wp:docPr id="1073741825" name="officeArt object" descr="BDB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DB logo.JPG" descr="BDB logo.JPG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8045" t="6153" r="8045" b="16136"/>
                    <a:stretch/>
                  </pic:blipFill>
                  <pic:spPr bwMode="auto">
                    <a:xfrm>
                      <a:off x="0" y="0"/>
                      <a:ext cx="2045335" cy="123444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5539D" w14:textId="561F0BB8" w:rsidR="0094386D" w:rsidRDefault="0094386D" w:rsidP="00BE6A79">
      <w:pPr>
        <w:rPr>
          <w:b/>
          <w:bCs/>
          <w:sz w:val="28"/>
          <w:szCs w:val="28"/>
        </w:rPr>
      </w:pPr>
    </w:p>
    <w:p w14:paraId="6B75B13F" w14:textId="77777777" w:rsidR="0094386D" w:rsidRDefault="0094386D" w:rsidP="00BE6A79">
      <w:pPr>
        <w:rPr>
          <w:b/>
          <w:bCs/>
          <w:sz w:val="28"/>
          <w:szCs w:val="28"/>
        </w:rPr>
      </w:pPr>
    </w:p>
    <w:p w14:paraId="29CA1E20" w14:textId="6CB80A72" w:rsidR="00BE6A79" w:rsidRPr="0026451F" w:rsidRDefault="00BE6A79" w:rsidP="00BE6A79">
      <w:pPr>
        <w:rPr>
          <w:b/>
          <w:bCs/>
          <w:sz w:val="32"/>
          <w:szCs w:val="32"/>
        </w:rPr>
      </w:pPr>
      <w:r w:rsidRPr="0026451F">
        <w:rPr>
          <w:b/>
          <w:bCs/>
          <w:sz w:val="32"/>
          <w:szCs w:val="32"/>
        </w:rPr>
        <w:t>Birmingham Deafblind (BDB)</w:t>
      </w:r>
    </w:p>
    <w:p w14:paraId="49F27E5A" w14:textId="70FB0A6C" w:rsidR="00BE6A79" w:rsidRPr="0026451F" w:rsidRDefault="00FA1FFC" w:rsidP="00BE6A79">
      <w:pPr>
        <w:rPr>
          <w:b/>
          <w:bCs/>
          <w:sz w:val="28"/>
          <w:szCs w:val="28"/>
        </w:rPr>
      </w:pPr>
      <w:r w:rsidRPr="0026451F">
        <w:rPr>
          <w:b/>
          <w:bCs/>
          <w:sz w:val="28"/>
          <w:szCs w:val="28"/>
        </w:rPr>
        <w:t>Recruitment</w:t>
      </w:r>
      <w:r w:rsidR="00BE6A79" w:rsidRPr="0026451F">
        <w:rPr>
          <w:b/>
          <w:bCs/>
          <w:sz w:val="28"/>
          <w:szCs w:val="28"/>
        </w:rPr>
        <w:t xml:space="preserve"> &amp; Compliance Form</w:t>
      </w:r>
    </w:p>
    <w:p w14:paraId="0931E5EA" w14:textId="10AF4474" w:rsidR="00430BAA" w:rsidRDefault="00BE6A79" w:rsidP="006C6E36">
      <w:pPr>
        <w:spacing w:after="0" w:line="240" w:lineRule="auto"/>
      </w:pPr>
      <w:r w:rsidRPr="00430BAA">
        <w:t>Thank you for your interest in working with BDB.</w:t>
      </w:r>
      <w:r w:rsidRPr="002A4527">
        <w:br/>
      </w:r>
    </w:p>
    <w:p w14:paraId="76E61C88" w14:textId="3626CA76" w:rsidR="00BE6A79" w:rsidRPr="002A4527" w:rsidRDefault="00BE6A79" w:rsidP="00351124">
      <w:pPr>
        <w:spacing w:after="0"/>
      </w:pPr>
      <w:r w:rsidRPr="002A4527">
        <w:t>This form collects essential information to support safer recruitment and helps us ensure we meet safeguarding responsibilities.</w:t>
      </w:r>
    </w:p>
    <w:p w14:paraId="7BD9854B" w14:textId="77777777" w:rsidR="00DE336B" w:rsidRDefault="007D12FD" w:rsidP="00DE336B">
      <w:pPr>
        <w:rPr>
          <w:b/>
          <w:bCs/>
        </w:rPr>
      </w:pPr>
      <w:r>
        <w:pict w14:anchorId="74E7CE12">
          <v:rect id="_x0000_i1026" style="width:0;height:1.5pt" o:hralign="center" o:hrstd="t" o:hr="t" fillcolor="#a0a0a0" stroked="f"/>
        </w:pict>
      </w:r>
    </w:p>
    <w:p w14:paraId="62DB78B8" w14:textId="39CBFBF3" w:rsidR="00DE336B" w:rsidRPr="0026451F" w:rsidRDefault="00DE336B" w:rsidP="00DE336B">
      <w:pPr>
        <w:rPr>
          <w:b/>
          <w:bCs/>
          <w:sz w:val="28"/>
          <w:szCs w:val="28"/>
        </w:rPr>
      </w:pPr>
      <w:r w:rsidRPr="0026451F">
        <w:rPr>
          <w:b/>
          <w:bCs/>
          <w:sz w:val="28"/>
          <w:szCs w:val="28"/>
        </w:rPr>
        <w:t>About BDB</w:t>
      </w:r>
    </w:p>
    <w:p w14:paraId="375351F0" w14:textId="77777777" w:rsidR="009514EB" w:rsidRDefault="00BE6A79" w:rsidP="009514EB">
      <w:pPr>
        <w:spacing w:after="0"/>
      </w:pPr>
      <w:r w:rsidRPr="002A4527">
        <w:t>BDB provides personalised, one-to-one support for adults who are Deaf, blind, or Deafblind.</w:t>
      </w:r>
    </w:p>
    <w:p w14:paraId="5FE79217" w14:textId="13E0EF91" w:rsidR="00BE6A79" w:rsidRPr="002A4527" w:rsidRDefault="00BE6A79" w:rsidP="009514EB">
      <w:pPr>
        <w:spacing w:after="0"/>
      </w:pPr>
      <w:r w:rsidRPr="002A4527">
        <w:t xml:space="preserve">Our services focus on promoting independence, inclusion, wellbeing, and community access. Support may </w:t>
      </w:r>
      <w:r w:rsidR="00C160E3" w:rsidRPr="002A4527">
        <w:t>include</w:t>
      </w:r>
      <w:r w:rsidR="00C54411">
        <w:t xml:space="preserve"> community access,</w:t>
      </w:r>
      <w:r w:rsidRPr="002A4527">
        <w:t xml:space="preserve"> social activities, appointments, practical support, and communication </w:t>
      </w:r>
      <w:r w:rsidR="00C54411">
        <w:t>support</w:t>
      </w:r>
      <w:r w:rsidRPr="002A4527">
        <w:t>.</w:t>
      </w:r>
    </w:p>
    <w:p w14:paraId="51DC6D32" w14:textId="77777777" w:rsidR="00BE6A79" w:rsidRPr="002A4527" w:rsidRDefault="00BE6A79" w:rsidP="00351124">
      <w:pPr>
        <w:spacing w:after="0"/>
      </w:pPr>
      <w:r w:rsidRPr="002A4527">
        <w:t>BDB is committed to safeguarding, equality, dignity, and respect in all aspects of our work.</w:t>
      </w:r>
    </w:p>
    <w:p w14:paraId="6FD83ED4" w14:textId="77777777" w:rsidR="001D6B24" w:rsidRDefault="007D12FD" w:rsidP="001D6B24">
      <w:pPr>
        <w:rPr>
          <w:b/>
          <w:bCs/>
        </w:rPr>
      </w:pPr>
      <w:r>
        <w:pict w14:anchorId="74A8191C">
          <v:rect id="_x0000_i1027" style="width:0;height:1.5pt" o:hralign="center" o:hrstd="t" o:hr="t" fillcolor="#a0a0a0" stroked="f"/>
        </w:pict>
      </w:r>
    </w:p>
    <w:p w14:paraId="4CD5F120" w14:textId="2812B7DA" w:rsidR="006A7701" w:rsidRPr="0026451F" w:rsidRDefault="001D6B24" w:rsidP="001D6B24">
      <w:pPr>
        <w:rPr>
          <w:b/>
          <w:bCs/>
          <w:sz w:val="28"/>
          <w:szCs w:val="28"/>
        </w:rPr>
      </w:pPr>
      <w:r w:rsidRPr="0026451F">
        <w:rPr>
          <w:b/>
          <w:bCs/>
          <w:sz w:val="28"/>
          <w:szCs w:val="28"/>
        </w:rPr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386"/>
      </w:tblGrid>
      <w:tr w:rsidR="00BE6A79" w14:paraId="2A693632" w14:textId="77777777" w:rsidTr="007E71FF">
        <w:trPr>
          <w:trHeight w:val="343"/>
        </w:trPr>
        <w:tc>
          <w:tcPr>
            <w:tcW w:w="2358" w:type="dxa"/>
          </w:tcPr>
          <w:p w14:paraId="57E8A035" w14:textId="31E6BB65" w:rsidR="004358B8" w:rsidRDefault="00BE6A79">
            <w:r>
              <w:t>Full Name:</w:t>
            </w:r>
          </w:p>
        </w:tc>
        <w:sdt>
          <w:sdtPr>
            <w:id w:val="-6985431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86" w:type="dxa"/>
              </w:tcPr>
              <w:p w14:paraId="1256E3AE" w14:textId="18EEF22E" w:rsidR="00BE6A79" w:rsidRDefault="003070C7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6A79" w14:paraId="30AD9BC3" w14:textId="77777777" w:rsidTr="007E71FF">
        <w:trPr>
          <w:trHeight w:val="343"/>
        </w:trPr>
        <w:tc>
          <w:tcPr>
            <w:tcW w:w="2358" w:type="dxa"/>
          </w:tcPr>
          <w:p w14:paraId="2150E78B" w14:textId="1BBE4E38" w:rsidR="00BE6A79" w:rsidRDefault="00BE6A79">
            <w:r>
              <w:t>Preferred Name:</w:t>
            </w:r>
          </w:p>
        </w:tc>
        <w:sdt>
          <w:sdtPr>
            <w:id w:val="-21077992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86" w:type="dxa"/>
              </w:tcPr>
              <w:p w14:paraId="37CF8EFF" w14:textId="10349989" w:rsidR="00BE6A79" w:rsidRDefault="003070C7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6A79" w14:paraId="0A8DFEFE" w14:textId="77777777" w:rsidTr="007E71FF">
        <w:trPr>
          <w:trHeight w:val="357"/>
        </w:trPr>
        <w:tc>
          <w:tcPr>
            <w:tcW w:w="2358" w:type="dxa"/>
          </w:tcPr>
          <w:p w14:paraId="0F3D5A7D" w14:textId="1AC707F7" w:rsidR="00BE6A79" w:rsidRDefault="00BE6A79">
            <w:r>
              <w:t>Date of Birth:</w:t>
            </w:r>
          </w:p>
        </w:tc>
        <w:sdt>
          <w:sdtPr>
            <w:id w:val="-20439684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86" w:type="dxa"/>
              </w:tcPr>
              <w:p w14:paraId="3FC52E4C" w14:textId="4DFCA31D" w:rsidR="00BE6A79" w:rsidRDefault="003070C7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6A79" w14:paraId="78D61412" w14:textId="77777777" w:rsidTr="007E71FF">
        <w:trPr>
          <w:trHeight w:val="687"/>
        </w:trPr>
        <w:tc>
          <w:tcPr>
            <w:tcW w:w="2358" w:type="dxa"/>
          </w:tcPr>
          <w:p w14:paraId="2405F372" w14:textId="77777777" w:rsidR="00BE6A79" w:rsidRDefault="00BE6A79">
            <w:r>
              <w:t>Address:</w:t>
            </w:r>
          </w:p>
          <w:p w14:paraId="047C0089" w14:textId="78021B11" w:rsidR="004358B8" w:rsidRDefault="004358B8"/>
        </w:tc>
        <w:tc>
          <w:tcPr>
            <w:tcW w:w="7386" w:type="dxa"/>
          </w:tcPr>
          <w:p w14:paraId="242D4C55" w14:textId="74A180CC" w:rsidR="00BE6A79" w:rsidRDefault="007D12FD" w:rsidP="00812A5E">
            <w:pPr>
              <w:tabs>
                <w:tab w:val="left" w:pos="3804"/>
              </w:tabs>
            </w:pPr>
            <w:sdt>
              <w:sdtPr>
                <w:id w:val="-835318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070C7" w:rsidRPr="00C84FC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E6A79" w14:paraId="32BAB622" w14:textId="77777777" w:rsidTr="007E71FF">
        <w:trPr>
          <w:trHeight w:val="357"/>
        </w:trPr>
        <w:tc>
          <w:tcPr>
            <w:tcW w:w="2358" w:type="dxa"/>
          </w:tcPr>
          <w:p w14:paraId="47CCE369" w14:textId="5BCE9EF5" w:rsidR="00BE6A79" w:rsidRDefault="00BE6A79">
            <w:r>
              <w:t>Contact Number:</w:t>
            </w:r>
          </w:p>
        </w:tc>
        <w:sdt>
          <w:sdtPr>
            <w:id w:val="-446096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86" w:type="dxa"/>
              </w:tcPr>
              <w:p w14:paraId="1A3D0A24" w14:textId="25FD5839" w:rsidR="00BE6A79" w:rsidRDefault="003070C7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6A79" w14:paraId="5E055469" w14:textId="77777777" w:rsidTr="007E71FF">
        <w:trPr>
          <w:trHeight w:val="343"/>
        </w:trPr>
        <w:tc>
          <w:tcPr>
            <w:tcW w:w="2358" w:type="dxa"/>
          </w:tcPr>
          <w:p w14:paraId="3FEA12E3" w14:textId="3D9F6BA8" w:rsidR="00BE6A79" w:rsidRDefault="00BE6A79" w:rsidP="003241E2">
            <w:r>
              <w:t>Email:</w:t>
            </w:r>
          </w:p>
        </w:tc>
        <w:sdt>
          <w:sdtPr>
            <w:id w:val="-6780468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86" w:type="dxa"/>
              </w:tcPr>
              <w:p w14:paraId="11E374D2" w14:textId="7CF9DD5F" w:rsidR="00BE6A79" w:rsidRDefault="003070C7" w:rsidP="003241E2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83E4FB" w14:textId="6958FE59" w:rsidR="00A1422A" w:rsidRDefault="007D12FD" w:rsidP="00A1422A">
      <w:pPr>
        <w:rPr>
          <w:b/>
          <w:bCs/>
        </w:rPr>
      </w:pPr>
      <w:r>
        <w:pict w14:anchorId="1AA59CFA">
          <v:rect id="_x0000_i1028" style="width:0;height:1.5pt" o:hralign="center" o:hrstd="t" o:hr="t" fillcolor="#a0a0a0" stroked="f"/>
        </w:pict>
      </w:r>
    </w:p>
    <w:p w14:paraId="04F459F0" w14:textId="2BDD058F" w:rsidR="00A1422A" w:rsidRPr="0026451F" w:rsidRDefault="00A1422A" w:rsidP="00A1422A">
      <w:pPr>
        <w:rPr>
          <w:b/>
          <w:bCs/>
          <w:sz w:val="28"/>
          <w:szCs w:val="28"/>
        </w:rPr>
      </w:pPr>
      <w:r w:rsidRPr="0026451F">
        <w:rPr>
          <w:b/>
          <w:bCs/>
          <w:sz w:val="28"/>
          <w:szCs w:val="28"/>
        </w:rPr>
        <w:t xml:space="preserve">Section </w:t>
      </w:r>
      <w:r w:rsidR="00EB6887" w:rsidRPr="0026451F">
        <w:rPr>
          <w:b/>
          <w:bCs/>
          <w:sz w:val="28"/>
          <w:szCs w:val="28"/>
        </w:rPr>
        <w:t>2</w:t>
      </w:r>
      <w:r w:rsidRPr="0026451F">
        <w:rPr>
          <w:b/>
          <w:bCs/>
          <w:sz w:val="28"/>
          <w:szCs w:val="28"/>
        </w:rPr>
        <w:t>: Availability</w:t>
      </w:r>
    </w:p>
    <w:p w14:paraId="0A4ED678" w14:textId="626BE8D9" w:rsidR="00E74A65" w:rsidRPr="00D47A41" w:rsidRDefault="00E74A65" w:rsidP="00B6497E">
      <w:pPr>
        <w:spacing w:line="240" w:lineRule="auto"/>
        <w:rPr>
          <w:b/>
          <w:bCs/>
        </w:rPr>
      </w:pPr>
      <w:r w:rsidRPr="00D47A41">
        <w:rPr>
          <w:b/>
          <w:bCs/>
        </w:rPr>
        <w:t>Wh</w:t>
      </w:r>
      <w:r w:rsidR="00B02B3F">
        <w:rPr>
          <w:b/>
          <w:bCs/>
        </w:rPr>
        <w:t>at</w:t>
      </w:r>
      <w:r w:rsidRPr="00D47A41">
        <w:rPr>
          <w:b/>
          <w:bCs/>
        </w:rPr>
        <w:t xml:space="preserve"> days are you available</w:t>
      </w:r>
      <w:r w:rsidR="00D63B2A">
        <w:rPr>
          <w:b/>
          <w:bCs/>
        </w:rPr>
        <w:t xml:space="preserve"> to work (STC)</w:t>
      </w:r>
      <w:r w:rsidRPr="00D47A41">
        <w:rPr>
          <w:b/>
          <w:bCs/>
        </w:rPr>
        <w:t>?</w:t>
      </w:r>
    </w:p>
    <w:p w14:paraId="0D86667B" w14:textId="6F51CEEC" w:rsidR="00E74A65" w:rsidRPr="00E74A65" w:rsidRDefault="007D12FD" w:rsidP="00B6497E">
      <w:pPr>
        <w:spacing w:after="0" w:line="240" w:lineRule="auto"/>
      </w:pPr>
      <w:sdt>
        <w:sdtPr>
          <w:rPr>
            <w:b/>
            <w:bCs/>
          </w:rPr>
          <w:id w:val="877821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6A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74A65" w:rsidRPr="00E74A65">
        <w:rPr>
          <w:b/>
          <w:bCs/>
        </w:rPr>
        <w:t xml:space="preserve"> </w:t>
      </w:r>
      <w:r w:rsidR="00E74A65" w:rsidRPr="00E74A65">
        <w:t>Monday</w:t>
      </w:r>
    </w:p>
    <w:p w14:paraId="78162897" w14:textId="5C737517" w:rsidR="00E74A65" w:rsidRPr="00E74A65" w:rsidRDefault="007D12FD" w:rsidP="00B6497E">
      <w:pPr>
        <w:spacing w:after="0" w:line="240" w:lineRule="auto"/>
      </w:pPr>
      <w:sdt>
        <w:sdtPr>
          <w:id w:val="108935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113">
            <w:rPr>
              <w:rFonts w:ascii="MS Gothic" w:eastAsia="MS Gothic" w:hAnsi="MS Gothic" w:hint="eastAsia"/>
            </w:rPr>
            <w:t>☐</w:t>
          </w:r>
        </w:sdtContent>
      </w:sdt>
      <w:r w:rsidR="00E74A65" w:rsidRPr="00E74A65">
        <w:t xml:space="preserve"> Tuesday</w:t>
      </w:r>
    </w:p>
    <w:p w14:paraId="052013A2" w14:textId="15002830" w:rsidR="00E74A65" w:rsidRPr="00E74A65" w:rsidRDefault="007D12FD" w:rsidP="00B6497E">
      <w:pPr>
        <w:spacing w:after="0" w:line="240" w:lineRule="auto"/>
      </w:pPr>
      <w:sdt>
        <w:sdtPr>
          <w:id w:val="-2201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113">
            <w:rPr>
              <w:rFonts w:ascii="MS Gothic" w:eastAsia="MS Gothic" w:hAnsi="MS Gothic" w:hint="eastAsia"/>
            </w:rPr>
            <w:t>☐</w:t>
          </w:r>
        </w:sdtContent>
      </w:sdt>
      <w:r w:rsidR="00E74A65" w:rsidRPr="00E74A65">
        <w:t xml:space="preserve"> Wednesday</w:t>
      </w:r>
    </w:p>
    <w:p w14:paraId="3A9DDB2F" w14:textId="012024CD" w:rsidR="00E74A65" w:rsidRPr="00E74A65" w:rsidRDefault="007D12FD" w:rsidP="00B6497E">
      <w:pPr>
        <w:spacing w:after="0" w:line="240" w:lineRule="auto"/>
      </w:pPr>
      <w:sdt>
        <w:sdtPr>
          <w:id w:val="-48517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113">
            <w:rPr>
              <w:rFonts w:ascii="MS Gothic" w:eastAsia="MS Gothic" w:hAnsi="MS Gothic" w:hint="eastAsia"/>
            </w:rPr>
            <w:t>☐</w:t>
          </w:r>
        </w:sdtContent>
      </w:sdt>
      <w:r w:rsidR="00E74A65" w:rsidRPr="00E74A65">
        <w:t xml:space="preserve"> Thursday</w:t>
      </w:r>
    </w:p>
    <w:p w14:paraId="54EE6FCB" w14:textId="1C10D228" w:rsidR="00E74A65" w:rsidRPr="00E74A65" w:rsidRDefault="007D12FD" w:rsidP="00B6497E">
      <w:pPr>
        <w:spacing w:after="0" w:line="240" w:lineRule="auto"/>
      </w:pPr>
      <w:sdt>
        <w:sdtPr>
          <w:id w:val="-157989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113">
            <w:rPr>
              <w:rFonts w:ascii="MS Gothic" w:eastAsia="MS Gothic" w:hAnsi="MS Gothic" w:hint="eastAsia"/>
            </w:rPr>
            <w:t>☐</w:t>
          </w:r>
        </w:sdtContent>
      </w:sdt>
      <w:r w:rsidR="00E74A65" w:rsidRPr="00E74A65">
        <w:t xml:space="preserve"> Friday</w:t>
      </w:r>
    </w:p>
    <w:p w14:paraId="5A4390CB" w14:textId="33CF73E9" w:rsidR="00E74A65" w:rsidRPr="00E74A65" w:rsidRDefault="007D12FD" w:rsidP="00B6497E">
      <w:pPr>
        <w:spacing w:after="0" w:line="240" w:lineRule="auto"/>
      </w:pPr>
      <w:sdt>
        <w:sdtPr>
          <w:id w:val="-194388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113">
            <w:rPr>
              <w:rFonts w:ascii="MS Gothic" w:eastAsia="MS Gothic" w:hAnsi="MS Gothic" w:hint="eastAsia"/>
            </w:rPr>
            <w:t>☐</w:t>
          </w:r>
        </w:sdtContent>
      </w:sdt>
      <w:r w:rsidR="00E74A65" w:rsidRPr="00E74A65">
        <w:t xml:space="preserve"> Saturday</w:t>
      </w:r>
    </w:p>
    <w:p w14:paraId="5E84F9C9" w14:textId="4FA49836" w:rsidR="007E71FF" w:rsidRDefault="007D12FD" w:rsidP="00D14264">
      <w:pPr>
        <w:spacing w:after="0" w:line="240" w:lineRule="auto"/>
      </w:pPr>
      <w:sdt>
        <w:sdtPr>
          <w:id w:val="1324784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113">
            <w:rPr>
              <w:rFonts w:ascii="MS Gothic" w:eastAsia="MS Gothic" w:hAnsi="MS Gothic" w:hint="eastAsia"/>
            </w:rPr>
            <w:t>☐</w:t>
          </w:r>
        </w:sdtContent>
      </w:sdt>
      <w:r w:rsidR="00E74A65" w:rsidRPr="00E74A65">
        <w:t xml:space="preserve"> Sunday</w:t>
      </w:r>
    </w:p>
    <w:p w14:paraId="6A4732E7" w14:textId="77777777" w:rsidR="00743DB3" w:rsidRDefault="00743DB3" w:rsidP="00D14264">
      <w:pPr>
        <w:spacing w:after="0" w:line="240" w:lineRule="auto"/>
        <w:rPr>
          <w:b/>
          <w:bCs/>
        </w:rPr>
      </w:pPr>
    </w:p>
    <w:p w14:paraId="5FCC5802" w14:textId="36580867" w:rsidR="007A3DE5" w:rsidRPr="007E71FF" w:rsidRDefault="0062340B" w:rsidP="00D14264">
      <w:pPr>
        <w:spacing w:after="0" w:line="240" w:lineRule="auto"/>
        <w:rPr>
          <w:b/>
          <w:bCs/>
        </w:rPr>
      </w:pPr>
      <w:r>
        <w:rPr>
          <w:b/>
          <w:bCs/>
        </w:rPr>
        <w:t>What times</w:t>
      </w:r>
      <w:r w:rsidR="007A3DE5" w:rsidRPr="007E71FF">
        <w:rPr>
          <w:b/>
          <w:bCs/>
        </w:rPr>
        <w:t xml:space="preserve"> are you a</w:t>
      </w:r>
      <w:r w:rsidR="007E71FF" w:rsidRPr="007E71FF">
        <w:rPr>
          <w:b/>
          <w:bCs/>
        </w:rPr>
        <w:t>vailable</w:t>
      </w:r>
      <w:r>
        <w:rPr>
          <w:b/>
          <w:bCs/>
        </w:rPr>
        <w:t xml:space="preserve"> (STC)</w:t>
      </w:r>
      <w:r w:rsidR="007E71FF" w:rsidRPr="007E71FF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E71FF" w14:paraId="1C372E77" w14:textId="77777777" w:rsidTr="007E71FF">
        <w:tc>
          <w:tcPr>
            <w:tcW w:w="10790" w:type="dxa"/>
          </w:tcPr>
          <w:sdt>
            <w:sdtPr>
              <w:id w:val="-54636580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37FE313" w14:textId="0D252B43" w:rsidR="0062340B" w:rsidRDefault="00642113" w:rsidP="00D14264">
                <w:r w:rsidRPr="00C84FC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76CD651" w14:textId="3BCAA285" w:rsidR="002C483A" w:rsidRPr="002C483A" w:rsidRDefault="002C483A" w:rsidP="002C483A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"/>
        <w:gridCol w:w="949"/>
        <w:gridCol w:w="1151"/>
        <w:gridCol w:w="929"/>
      </w:tblGrid>
      <w:tr w:rsidR="002C483A" w:rsidRPr="002C483A" w14:paraId="64D1C88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669C78" w14:textId="77777777" w:rsidR="002C483A" w:rsidRPr="002C483A" w:rsidRDefault="002C483A" w:rsidP="00F214DA">
            <w:pPr>
              <w:spacing w:after="0"/>
              <w:rPr>
                <w:b/>
                <w:bCs/>
              </w:rPr>
            </w:pPr>
            <w:r w:rsidRPr="002C483A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0C8D8688" w14:textId="77777777" w:rsidR="002C483A" w:rsidRPr="002C483A" w:rsidRDefault="002C483A" w:rsidP="00F214DA">
            <w:pPr>
              <w:spacing w:after="0"/>
              <w:rPr>
                <w:b/>
                <w:bCs/>
              </w:rPr>
            </w:pPr>
            <w:r w:rsidRPr="002C483A">
              <w:rPr>
                <w:b/>
                <w:bCs/>
              </w:rPr>
              <w:t>Morning</w:t>
            </w:r>
          </w:p>
        </w:tc>
        <w:tc>
          <w:tcPr>
            <w:tcW w:w="0" w:type="auto"/>
            <w:vAlign w:val="center"/>
            <w:hideMark/>
          </w:tcPr>
          <w:p w14:paraId="2C6EC834" w14:textId="77777777" w:rsidR="002C483A" w:rsidRPr="002C483A" w:rsidRDefault="002C483A" w:rsidP="00F214DA">
            <w:pPr>
              <w:spacing w:after="0"/>
              <w:rPr>
                <w:b/>
                <w:bCs/>
              </w:rPr>
            </w:pPr>
            <w:r w:rsidRPr="002C483A">
              <w:rPr>
                <w:b/>
                <w:bCs/>
              </w:rPr>
              <w:t>Afternoon</w:t>
            </w:r>
          </w:p>
        </w:tc>
        <w:tc>
          <w:tcPr>
            <w:tcW w:w="0" w:type="auto"/>
            <w:vAlign w:val="center"/>
            <w:hideMark/>
          </w:tcPr>
          <w:p w14:paraId="31034098" w14:textId="77777777" w:rsidR="002C483A" w:rsidRPr="002C483A" w:rsidRDefault="002C483A" w:rsidP="00F214DA">
            <w:pPr>
              <w:spacing w:after="0"/>
              <w:rPr>
                <w:b/>
                <w:bCs/>
              </w:rPr>
            </w:pPr>
            <w:r w:rsidRPr="002C483A">
              <w:rPr>
                <w:b/>
                <w:bCs/>
              </w:rPr>
              <w:t>Evening</w:t>
            </w:r>
          </w:p>
        </w:tc>
      </w:tr>
      <w:tr w:rsidR="002C483A" w:rsidRPr="002C483A" w14:paraId="2182DD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7D869" w14:textId="77777777" w:rsidR="002C483A" w:rsidRPr="002C483A" w:rsidRDefault="002C483A" w:rsidP="00F214DA">
            <w:pPr>
              <w:spacing w:after="0"/>
            </w:pPr>
            <w:r w:rsidRPr="002C483A">
              <w:t>Monday</w:t>
            </w:r>
          </w:p>
        </w:tc>
        <w:tc>
          <w:tcPr>
            <w:tcW w:w="0" w:type="auto"/>
            <w:vAlign w:val="center"/>
            <w:hideMark/>
          </w:tcPr>
          <w:sdt>
            <w:sdtPr>
              <w:id w:val="586818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061267" w14:textId="1919536B" w:rsidR="002C483A" w:rsidRPr="002C483A" w:rsidRDefault="00642113" w:rsidP="00F214DA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  <w:hideMark/>
          </w:tcPr>
          <w:sdt>
            <w:sdtPr>
              <w:id w:val="1721168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FCE697" w14:textId="0E8977BB" w:rsidR="002C483A" w:rsidRPr="002C483A" w:rsidRDefault="00642113" w:rsidP="00F214DA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  <w:hideMark/>
          </w:tcPr>
          <w:sdt>
            <w:sdtPr>
              <w:id w:val="1005789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26FB47" w14:textId="2C94A80F" w:rsidR="002C483A" w:rsidRPr="002C483A" w:rsidRDefault="00642113" w:rsidP="00F214DA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C483A" w:rsidRPr="002C483A" w14:paraId="3D4EDD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7C047" w14:textId="77777777" w:rsidR="002C483A" w:rsidRPr="002C483A" w:rsidRDefault="002C483A" w:rsidP="00A20777">
            <w:pPr>
              <w:spacing w:after="0"/>
            </w:pPr>
            <w:r w:rsidRPr="002C483A">
              <w:t>Tuesday</w:t>
            </w:r>
          </w:p>
        </w:tc>
        <w:tc>
          <w:tcPr>
            <w:tcW w:w="0" w:type="auto"/>
            <w:vAlign w:val="center"/>
            <w:hideMark/>
          </w:tcPr>
          <w:sdt>
            <w:sdtPr>
              <w:id w:val="358009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1842A6" w14:textId="2D6F5E92" w:rsidR="002C483A" w:rsidRPr="002C483A" w:rsidRDefault="00642113" w:rsidP="00A2077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  <w:hideMark/>
          </w:tcPr>
          <w:sdt>
            <w:sdtPr>
              <w:id w:val="837346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C1D8DC" w14:textId="3C4D0424" w:rsidR="002C483A" w:rsidRPr="002C483A" w:rsidRDefault="00642113" w:rsidP="00A2077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  <w:hideMark/>
          </w:tcPr>
          <w:sdt>
            <w:sdtPr>
              <w:id w:val="-917783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A941D2" w14:textId="6A5FE830" w:rsidR="002C483A" w:rsidRPr="002C483A" w:rsidRDefault="00642113" w:rsidP="00A2077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C483A" w:rsidRPr="002C483A" w14:paraId="69011B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99592" w14:textId="77777777" w:rsidR="002C483A" w:rsidRPr="002C483A" w:rsidRDefault="002C483A" w:rsidP="00A20777">
            <w:pPr>
              <w:spacing w:after="0"/>
            </w:pPr>
            <w:r w:rsidRPr="002C483A">
              <w:t>Wednesday</w:t>
            </w:r>
          </w:p>
        </w:tc>
        <w:tc>
          <w:tcPr>
            <w:tcW w:w="0" w:type="auto"/>
            <w:vAlign w:val="center"/>
            <w:hideMark/>
          </w:tcPr>
          <w:sdt>
            <w:sdtPr>
              <w:id w:val="408433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3BCEEA" w14:textId="1A558A40" w:rsidR="002C483A" w:rsidRPr="002C483A" w:rsidRDefault="00642113" w:rsidP="00A2077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id w:val="142537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  <w:hideMark/>
              </w:tcPr>
              <w:p w14:paraId="437DCEC9" w14:textId="53C39CE6" w:rsidR="002C483A" w:rsidRPr="002C483A" w:rsidRDefault="00642113" w:rsidP="00A2077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sdt>
            <w:sdtPr>
              <w:id w:val="-1903284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72BE73" w14:textId="12CDF756" w:rsidR="002C483A" w:rsidRPr="002C483A" w:rsidRDefault="00642113" w:rsidP="00A2077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C483A" w:rsidRPr="002C483A" w14:paraId="68A7B0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8CD8D" w14:textId="77777777" w:rsidR="002C483A" w:rsidRPr="002C483A" w:rsidRDefault="002C483A" w:rsidP="00A20777">
            <w:pPr>
              <w:spacing w:after="0"/>
            </w:pPr>
            <w:r w:rsidRPr="002C483A">
              <w:t>Thursday</w:t>
            </w:r>
          </w:p>
        </w:tc>
        <w:tc>
          <w:tcPr>
            <w:tcW w:w="0" w:type="auto"/>
            <w:vAlign w:val="center"/>
            <w:hideMark/>
          </w:tcPr>
          <w:sdt>
            <w:sdtPr>
              <w:id w:val="56358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12897F" w14:textId="7B202C65" w:rsidR="002C483A" w:rsidRPr="002C483A" w:rsidRDefault="00642113" w:rsidP="00A2077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  <w:hideMark/>
          </w:tcPr>
          <w:sdt>
            <w:sdtPr>
              <w:id w:val="8291770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31767E" w14:textId="5385BAB8" w:rsidR="002C483A" w:rsidRPr="002C483A" w:rsidRDefault="00642113" w:rsidP="00A2077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  <w:hideMark/>
          </w:tcPr>
          <w:sdt>
            <w:sdtPr>
              <w:id w:val="-1017775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9BCA2A" w14:textId="6ACA32C6" w:rsidR="002C483A" w:rsidRPr="002C483A" w:rsidRDefault="00642113" w:rsidP="00A2077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C483A" w:rsidRPr="002C483A" w14:paraId="492F10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A93AB" w14:textId="77777777" w:rsidR="002C483A" w:rsidRPr="002C483A" w:rsidRDefault="002C483A" w:rsidP="00A20777">
            <w:pPr>
              <w:spacing w:after="0"/>
            </w:pPr>
            <w:r w:rsidRPr="002C483A">
              <w:t>Friday</w:t>
            </w:r>
          </w:p>
        </w:tc>
        <w:tc>
          <w:tcPr>
            <w:tcW w:w="0" w:type="auto"/>
            <w:vAlign w:val="center"/>
            <w:hideMark/>
          </w:tcPr>
          <w:sdt>
            <w:sdtPr>
              <w:id w:val="-431514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3FC35D" w14:textId="48C85DC8" w:rsidR="002C483A" w:rsidRPr="002C483A" w:rsidRDefault="006522D3" w:rsidP="00A2077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  <w:hideMark/>
          </w:tcPr>
          <w:sdt>
            <w:sdtPr>
              <w:id w:val="1952040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36A21F" w14:textId="1019D0CF" w:rsidR="002C483A" w:rsidRPr="002C483A" w:rsidRDefault="006522D3" w:rsidP="00A2077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  <w:hideMark/>
          </w:tcPr>
          <w:sdt>
            <w:sdtPr>
              <w:id w:val="309921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F66936" w14:textId="20DFABA3" w:rsidR="002C483A" w:rsidRPr="002C483A" w:rsidRDefault="006522D3" w:rsidP="00A2077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C483A" w:rsidRPr="002C483A" w14:paraId="7A363D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1A2C8" w14:textId="77777777" w:rsidR="002C483A" w:rsidRPr="002C483A" w:rsidRDefault="002C483A" w:rsidP="00A20777">
            <w:pPr>
              <w:spacing w:after="0"/>
            </w:pPr>
            <w:r w:rsidRPr="002C483A">
              <w:t>Saturday</w:t>
            </w:r>
          </w:p>
        </w:tc>
        <w:tc>
          <w:tcPr>
            <w:tcW w:w="0" w:type="auto"/>
            <w:vAlign w:val="center"/>
            <w:hideMark/>
          </w:tcPr>
          <w:sdt>
            <w:sdtPr>
              <w:id w:val="-139496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1EA4B4" w14:textId="1266EE31" w:rsidR="002C483A" w:rsidRPr="002C483A" w:rsidRDefault="006522D3" w:rsidP="00A2077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  <w:hideMark/>
          </w:tcPr>
          <w:sdt>
            <w:sdtPr>
              <w:id w:val="1258943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A16341" w14:textId="28E74CC6" w:rsidR="002C483A" w:rsidRPr="002C483A" w:rsidRDefault="006522D3" w:rsidP="00A2077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  <w:hideMark/>
          </w:tcPr>
          <w:sdt>
            <w:sdtPr>
              <w:id w:val="-2019771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69BAF6" w14:textId="438CC82A" w:rsidR="002C483A" w:rsidRPr="002C483A" w:rsidRDefault="00D348D2" w:rsidP="00A2077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C483A" w:rsidRPr="002C483A" w14:paraId="45B050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19CE1" w14:textId="77777777" w:rsidR="002C483A" w:rsidRPr="002C483A" w:rsidRDefault="002C483A" w:rsidP="00F214DA">
            <w:pPr>
              <w:spacing w:after="0" w:line="240" w:lineRule="auto"/>
            </w:pPr>
            <w:r w:rsidRPr="002C483A">
              <w:t>Sunday</w:t>
            </w:r>
          </w:p>
        </w:tc>
        <w:tc>
          <w:tcPr>
            <w:tcW w:w="0" w:type="auto"/>
            <w:vAlign w:val="center"/>
            <w:hideMark/>
          </w:tcPr>
          <w:sdt>
            <w:sdtPr>
              <w:id w:val="2022427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7C2633" w14:textId="17286AF3" w:rsidR="002C483A" w:rsidRPr="002C483A" w:rsidRDefault="00D348D2" w:rsidP="00F214DA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  <w:hideMark/>
          </w:tcPr>
          <w:sdt>
            <w:sdtPr>
              <w:id w:val="1112250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D250C9" w14:textId="5794FBC3" w:rsidR="002C483A" w:rsidRPr="002C483A" w:rsidRDefault="00D348D2" w:rsidP="00F214DA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vAlign w:val="center"/>
            <w:hideMark/>
          </w:tcPr>
          <w:sdt>
            <w:sdtPr>
              <w:id w:val="-794521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721C31" w14:textId="72C86A20" w:rsidR="002C483A" w:rsidRPr="002C483A" w:rsidRDefault="00D348D2" w:rsidP="00F214DA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130DDB93" w14:textId="77777777" w:rsidR="00F214DA" w:rsidRDefault="00F214DA" w:rsidP="00D348D2">
      <w:pPr>
        <w:spacing w:after="0" w:line="240" w:lineRule="auto"/>
        <w:rPr>
          <w:b/>
          <w:bCs/>
        </w:rPr>
      </w:pPr>
    </w:p>
    <w:p w14:paraId="62F04160" w14:textId="5128533B" w:rsidR="00D47A41" w:rsidRPr="00D47A41" w:rsidRDefault="00D47A41" w:rsidP="00F214DA">
      <w:pPr>
        <w:spacing w:after="0" w:line="240" w:lineRule="auto"/>
        <w:rPr>
          <w:b/>
          <w:bCs/>
        </w:rPr>
      </w:pPr>
      <w:r w:rsidRPr="00D47A41">
        <w:rPr>
          <w:b/>
          <w:bCs/>
        </w:rPr>
        <w:t>Are you willing to work:</w:t>
      </w:r>
    </w:p>
    <w:p w14:paraId="3608FC1B" w14:textId="2F8969AB" w:rsidR="00D47A41" w:rsidRPr="00D47A41" w:rsidRDefault="007D12FD" w:rsidP="00F214DA">
      <w:pPr>
        <w:spacing w:after="0"/>
      </w:pPr>
      <w:sdt>
        <w:sdtPr>
          <w:id w:val="-1031642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D47A41" w:rsidRPr="00D47A41">
        <w:t xml:space="preserve"> Weekdays</w:t>
      </w:r>
    </w:p>
    <w:p w14:paraId="11BC77CB" w14:textId="1D1C2410" w:rsidR="00D47A41" w:rsidRPr="00D47A41" w:rsidRDefault="007D12FD" w:rsidP="00F214DA">
      <w:pPr>
        <w:spacing w:after="0"/>
      </w:pPr>
      <w:sdt>
        <w:sdtPr>
          <w:id w:val="501085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D47A41" w:rsidRPr="00D47A41">
        <w:t xml:space="preserve"> Weekends</w:t>
      </w:r>
    </w:p>
    <w:p w14:paraId="064C7460" w14:textId="3D3AA54B" w:rsidR="00D47A41" w:rsidRPr="00D47A41" w:rsidRDefault="007D12FD" w:rsidP="00F214DA">
      <w:pPr>
        <w:spacing w:after="0"/>
      </w:pPr>
      <w:sdt>
        <w:sdtPr>
          <w:id w:val="-83614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D47A41" w:rsidRPr="00D47A41">
        <w:t xml:space="preserve"> Evenings</w:t>
      </w:r>
    </w:p>
    <w:p w14:paraId="3E19413F" w14:textId="79D84351" w:rsidR="00D47A41" w:rsidRPr="00D47A41" w:rsidRDefault="007D12FD" w:rsidP="00F214DA">
      <w:pPr>
        <w:spacing w:after="0"/>
      </w:pPr>
      <w:sdt>
        <w:sdtPr>
          <w:id w:val="67786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D47A41" w:rsidRPr="00D47A41">
        <w:t xml:space="preserve"> Bank Holidays</w:t>
      </w:r>
    </w:p>
    <w:p w14:paraId="69E8D478" w14:textId="332AC5C4" w:rsidR="00D47A41" w:rsidRDefault="007D12FD" w:rsidP="00F214DA">
      <w:pPr>
        <w:spacing w:after="0" w:line="240" w:lineRule="auto"/>
      </w:pPr>
      <w:sdt>
        <w:sdtPr>
          <w:id w:val="199105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D47A41" w:rsidRPr="00D47A41">
        <w:t xml:space="preserve"> Flexible Hours</w:t>
      </w:r>
    </w:p>
    <w:p w14:paraId="00F699CC" w14:textId="77777777" w:rsidR="00F214DA" w:rsidRPr="00D47A41" w:rsidRDefault="00F214DA" w:rsidP="00F214DA">
      <w:pPr>
        <w:spacing w:after="0" w:line="240" w:lineRule="auto"/>
      </w:pPr>
    </w:p>
    <w:p w14:paraId="242BDD7B" w14:textId="77777777" w:rsidR="00D47A41" w:rsidRPr="00D47A41" w:rsidRDefault="00D47A41" w:rsidP="00F214DA">
      <w:pPr>
        <w:spacing w:after="0" w:line="240" w:lineRule="auto"/>
        <w:rPr>
          <w:b/>
          <w:bCs/>
        </w:rPr>
      </w:pPr>
      <w:r w:rsidRPr="00D47A41">
        <w:rPr>
          <w:b/>
          <w:bCs/>
        </w:rPr>
        <w:t>Do you have access to transport?</w:t>
      </w:r>
    </w:p>
    <w:p w14:paraId="41DC8203" w14:textId="27E80978" w:rsidR="00D47A41" w:rsidRPr="00D47A41" w:rsidRDefault="007D12FD" w:rsidP="00F214DA">
      <w:pPr>
        <w:spacing w:after="0"/>
      </w:pPr>
      <w:sdt>
        <w:sdtPr>
          <w:id w:val="-135533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D47A41" w:rsidRPr="00D47A41">
        <w:t xml:space="preserve"> Own Vehicle</w:t>
      </w:r>
    </w:p>
    <w:p w14:paraId="43748E1F" w14:textId="2251CD36" w:rsidR="00D47A41" w:rsidRPr="00D47A41" w:rsidRDefault="007D12FD" w:rsidP="00F214DA">
      <w:pPr>
        <w:spacing w:after="0"/>
      </w:pPr>
      <w:sdt>
        <w:sdtPr>
          <w:id w:val="1420757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D47A41" w:rsidRPr="00D47A41">
        <w:t xml:space="preserve"> Public Transport</w:t>
      </w:r>
    </w:p>
    <w:p w14:paraId="36FA6DD3" w14:textId="3E9F50B1" w:rsidR="00F214DA" w:rsidRDefault="007D12FD" w:rsidP="00F214DA">
      <w:pPr>
        <w:spacing w:after="0"/>
      </w:pPr>
      <w:sdt>
        <w:sdtPr>
          <w:id w:val="-143011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D47A41" w:rsidRPr="00D47A41">
        <w:t xml:space="preserve"> Other (please specify):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214DA" w14:paraId="40B39254" w14:textId="77777777" w:rsidTr="00F214DA">
        <w:sdt>
          <w:sdtPr>
            <w:id w:val="-6151363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7297B2CF" w14:textId="26231004" w:rsidR="0020393C" w:rsidRDefault="00D348D2" w:rsidP="00F214DA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427919" w14:textId="77777777" w:rsidR="00F214DA" w:rsidRPr="00D47A41" w:rsidRDefault="00F214DA" w:rsidP="00D348D2">
      <w:pPr>
        <w:spacing w:after="0" w:line="240" w:lineRule="auto"/>
      </w:pPr>
    </w:p>
    <w:p w14:paraId="6C425DA7" w14:textId="77777777" w:rsidR="004549CF" w:rsidRPr="004549CF" w:rsidRDefault="004549CF" w:rsidP="00F214DA">
      <w:pPr>
        <w:spacing w:after="0"/>
        <w:rPr>
          <w:b/>
          <w:bCs/>
        </w:rPr>
      </w:pPr>
      <w:r w:rsidRPr="004549CF">
        <w:rPr>
          <w:b/>
          <w:bCs/>
        </w:rPr>
        <w:t>Are you willing to travel within Birmingham and surrounding areas?</w:t>
      </w:r>
    </w:p>
    <w:p w14:paraId="490FBC8A" w14:textId="41A22E25" w:rsidR="004549CF" w:rsidRPr="004549CF" w:rsidRDefault="007D12FD" w:rsidP="00F214DA">
      <w:pPr>
        <w:spacing w:after="0"/>
      </w:pPr>
      <w:sdt>
        <w:sdtPr>
          <w:id w:val="-45117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4549CF" w:rsidRPr="004549CF">
        <w:t xml:space="preserve"> Yes</w:t>
      </w:r>
    </w:p>
    <w:p w14:paraId="7BC0D11F" w14:textId="3B60BC54" w:rsidR="004549CF" w:rsidRDefault="007D12FD" w:rsidP="00DE336B">
      <w:pPr>
        <w:spacing w:after="0" w:line="240" w:lineRule="auto"/>
      </w:pPr>
      <w:sdt>
        <w:sdtPr>
          <w:id w:val="-150173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4549CF" w:rsidRPr="004549CF">
        <w:t xml:space="preserve"> No</w:t>
      </w:r>
    </w:p>
    <w:p w14:paraId="538990E7" w14:textId="77777777" w:rsidR="00DE336B" w:rsidRPr="004549CF" w:rsidRDefault="00DE336B" w:rsidP="00DE336B">
      <w:pPr>
        <w:spacing w:after="0" w:line="240" w:lineRule="auto"/>
      </w:pPr>
    </w:p>
    <w:p w14:paraId="2F238E0B" w14:textId="77777777" w:rsidR="004549CF" w:rsidRPr="004549CF" w:rsidRDefault="004549CF" w:rsidP="00DE336B">
      <w:pPr>
        <w:spacing w:line="240" w:lineRule="auto"/>
      </w:pPr>
      <w:r w:rsidRPr="004549CF">
        <w:t>If yes, please provide any travel limitations: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B7CE1" w14:paraId="6F65ABDE" w14:textId="77777777" w:rsidTr="00BB7CE1">
        <w:sdt>
          <w:sdtPr>
            <w:id w:val="6607407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2F65CC91" w14:textId="20AFD6E2" w:rsidR="00F7487A" w:rsidRDefault="00D348D2" w:rsidP="00E74A65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5B06252" w14:textId="77777777" w:rsidR="00F214DA" w:rsidRDefault="00F214DA" w:rsidP="00D348D2">
      <w:pPr>
        <w:spacing w:after="0" w:line="240" w:lineRule="auto"/>
        <w:rPr>
          <w:b/>
          <w:bCs/>
        </w:rPr>
      </w:pPr>
    </w:p>
    <w:p w14:paraId="354EA302" w14:textId="77777777" w:rsidR="002D3246" w:rsidRPr="002D3246" w:rsidRDefault="002D3246" w:rsidP="006C60F1">
      <w:pPr>
        <w:spacing w:line="240" w:lineRule="auto"/>
        <w:rPr>
          <w:b/>
          <w:bCs/>
        </w:rPr>
      </w:pPr>
      <w:r w:rsidRPr="002D3246">
        <w:rPr>
          <w:b/>
          <w:bCs/>
        </w:rPr>
        <w:t>Driving &amp; Insurance Requirements</w:t>
      </w:r>
    </w:p>
    <w:p w14:paraId="24D058B2" w14:textId="02FF6A0A" w:rsidR="002D3246" w:rsidRPr="002D3246" w:rsidRDefault="002D3246" w:rsidP="006C60F1">
      <w:pPr>
        <w:spacing w:line="240" w:lineRule="auto"/>
      </w:pPr>
      <w:r w:rsidRPr="002D3246">
        <w:t>If you intend to use your own vehicle</w:t>
      </w:r>
      <w:r w:rsidR="0020642F">
        <w:t xml:space="preserve"> to support </w:t>
      </w:r>
      <w:r w:rsidR="00830F4E">
        <w:t xml:space="preserve">BDB </w:t>
      </w:r>
      <w:r w:rsidR="0020642F">
        <w:t>citizen</w:t>
      </w:r>
      <w:r w:rsidR="00830F4E">
        <w:t>s</w:t>
      </w:r>
      <w:r w:rsidR="009016B5">
        <w:t>,</w:t>
      </w:r>
      <w:r w:rsidRPr="002D3246">
        <w:t xml:space="preserve"> you </w:t>
      </w:r>
      <w:r w:rsidR="0054766E">
        <w:t>will</w:t>
      </w:r>
      <w:r w:rsidRPr="002D3246">
        <w:t xml:space="preserve"> be required to have appropriate motor insurance that </w:t>
      </w:r>
      <w:r w:rsidR="009016B5">
        <w:t>includes</w:t>
      </w:r>
      <w:r w:rsidRPr="002D3246">
        <w:t xml:space="preserve"> business use.</w:t>
      </w:r>
      <w:r w:rsidR="009016B5">
        <w:t xml:space="preserve"> Alternatively, you may use public</w:t>
      </w:r>
      <w:r w:rsidR="004B3E8D">
        <w:t xml:space="preserve"> transport</w:t>
      </w:r>
      <w:r w:rsidR="00CA7256">
        <w:t xml:space="preserve"> </w:t>
      </w:r>
      <w:r w:rsidR="004A7F4C">
        <w:t>while supporting BDB citizens</w:t>
      </w:r>
      <w:r w:rsidR="004B3E8D">
        <w:t>.</w:t>
      </w:r>
    </w:p>
    <w:p w14:paraId="67E77DC0" w14:textId="060C6E36" w:rsidR="002D3246" w:rsidRPr="002D3246" w:rsidRDefault="002D3246" w:rsidP="002F7206">
      <w:pPr>
        <w:spacing w:after="0" w:line="240" w:lineRule="auto"/>
      </w:pPr>
      <w:r w:rsidRPr="002D3246">
        <w:t xml:space="preserve">It is the responsibility of the </w:t>
      </w:r>
      <w:r w:rsidR="0054766E">
        <w:t>recruit</w:t>
      </w:r>
      <w:r w:rsidRPr="002D3246">
        <w:t xml:space="preserve"> to ensure that:</w:t>
      </w:r>
    </w:p>
    <w:p w14:paraId="36D02DD4" w14:textId="77777777" w:rsidR="002D3246" w:rsidRPr="002D3246" w:rsidRDefault="002D3246" w:rsidP="002F7206">
      <w:pPr>
        <w:numPr>
          <w:ilvl w:val="0"/>
          <w:numId w:val="3"/>
        </w:numPr>
        <w:spacing w:after="0" w:line="240" w:lineRule="auto"/>
      </w:pPr>
      <w:r w:rsidRPr="002D3246">
        <w:t xml:space="preserve">Their vehicle is insured for business-related travel undertaken on behalf of BDB. </w:t>
      </w:r>
    </w:p>
    <w:p w14:paraId="6B7AFA40" w14:textId="77777777" w:rsidR="002D3246" w:rsidRPr="002D3246" w:rsidRDefault="002D3246" w:rsidP="002F7206">
      <w:pPr>
        <w:numPr>
          <w:ilvl w:val="0"/>
          <w:numId w:val="3"/>
        </w:numPr>
        <w:spacing w:after="0" w:line="240" w:lineRule="auto"/>
      </w:pPr>
      <w:r w:rsidRPr="002D3246">
        <w:t xml:space="preserve">Their vehicle is roadworthy, taxed and has a valid MOT (where applicable). </w:t>
      </w:r>
    </w:p>
    <w:p w14:paraId="4EAC934A" w14:textId="2A1F0D21" w:rsidR="007A7CC8" w:rsidRPr="00C53FB8" w:rsidRDefault="002D3246" w:rsidP="007A5D07">
      <w:pPr>
        <w:numPr>
          <w:ilvl w:val="0"/>
          <w:numId w:val="3"/>
        </w:numPr>
        <w:spacing w:after="0" w:line="240" w:lineRule="auto"/>
      </w:pPr>
      <w:r w:rsidRPr="002D3246">
        <w:t>They hold a valid UK driving licence.</w:t>
      </w:r>
    </w:p>
    <w:p w14:paraId="3CECD024" w14:textId="22EF3AB9" w:rsidR="002D3246" w:rsidRDefault="002A0306" w:rsidP="007A5D07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Do you </w:t>
      </w:r>
      <w:r w:rsidR="00E54631">
        <w:rPr>
          <w:b/>
          <w:bCs/>
        </w:rPr>
        <w:t>have</w:t>
      </w:r>
      <w:r>
        <w:rPr>
          <w:b/>
          <w:bCs/>
        </w:rPr>
        <w:t xml:space="preserve"> a full UK driving licence?</w:t>
      </w:r>
    </w:p>
    <w:p w14:paraId="3C33F8F5" w14:textId="2761EEA0" w:rsidR="00A37188" w:rsidRPr="004549CF" w:rsidRDefault="007D12FD" w:rsidP="007A5D07">
      <w:pPr>
        <w:spacing w:after="0" w:line="240" w:lineRule="auto"/>
      </w:pPr>
      <w:sdt>
        <w:sdtPr>
          <w:id w:val="163953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A37188" w:rsidRPr="004549CF">
        <w:t xml:space="preserve"> Yes</w:t>
      </w:r>
    </w:p>
    <w:p w14:paraId="30E2AC97" w14:textId="2062439B" w:rsidR="00A37188" w:rsidRDefault="007D12FD" w:rsidP="007A5D07">
      <w:pPr>
        <w:spacing w:after="0" w:line="240" w:lineRule="auto"/>
      </w:pPr>
      <w:sdt>
        <w:sdtPr>
          <w:id w:val="-182102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A37188" w:rsidRPr="004549CF">
        <w:t xml:space="preserve"> No</w:t>
      </w:r>
    </w:p>
    <w:p w14:paraId="6E09879D" w14:textId="77777777" w:rsidR="002A0306" w:rsidRDefault="002A0306" w:rsidP="007A5D07">
      <w:pPr>
        <w:spacing w:after="0" w:line="240" w:lineRule="auto"/>
        <w:rPr>
          <w:b/>
          <w:bCs/>
        </w:rPr>
      </w:pPr>
    </w:p>
    <w:p w14:paraId="556C6E97" w14:textId="0ED51FE6" w:rsidR="00A37188" w:rsidRDefault="00A91D23" w:rsidP="007A5D07">
      <w:pPr>
        <w:spacing w:after="0" w:line="240" w:lineRule="auto"/>
        <w:rPr>
          <w:b/>
          <w:bCs/>
        </w:rPr>
      </w:pPr>
      <w:r w:rsidRPr="00A91D23">
        <w:rPr>
          <w:b/>
          <w:bCs/>
        </w:rPr>
        <w:t>Do you have access to a vehicle for work purposes?</w:t>
      </w:r>
    </w:p>
    <w:p w14:paraId="4DE5D9D3" w14:textId="054EBBB0" w:rsidR="00A91D23" w:rsidRPr="004549CF" w:rsidRDefault="007D12FD" w:rsidP="007A5D07">
      <w:pPr>
        <w:spacing w:after="0" w:line="240" w:lineRule="auto"/>
      </w:pPr>
      <w:sdt>
        <w:sdtPr>
          <w:id w:val="749544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A91D23" w:rsidRPr="004549CF">
        <w:t xml:space="preserve"> Yes</w:t>
      </w:r>
    </w:p>
    <w:p w14:paraId="05E248B3" w14:textId="40F9B839" w:rsidR="00A91D23" w:rsidRDefault="007D12FD" w:rsidP="007A5D07">
      <w:pPr>
        <w:spacing w:after="0" w:line="240" w:lineRule="auto"/>
      </w:pPr>
      <w:sdt>
        <w:sdtPr>
          <w:id w:val="-65606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A91D23" w:rsidRPr="004549CF">
        <w:t xml:space="preserve"> No</w:t>
      </w:r>
    </w:p>
    <w:p w14:paraId="1A04FFB9" w14:textId="77777777" w:rsidR="00A91D23" w:rsidRDefault="00A91D23" w:rsidP="007A5D07">
      <w:pPr>
        <w:spacing w:after="0" w:line="240" w:lineRule="auto"/>
        <w:rPr>
          <w:b/>
          <w:bCs/>
        </w:rPr>
      </w:pPr>
    </w:p>
    <w:p w14:paraId="10D980A5" w14:textId="747B86BC" w:rsidR="00A91D23" w:rsidRDefault="00A91D23" w:rsidP="007A5D07">
      <w:pPr>
        <w:spacing w:after="0" w:line="240" w:lineRule="auto"/>
        <w:rPr>
          <w:b/>
          <w:bCs/>
        </w:rPr>
      </w:pPr>
      <w:r w:rsidRPr="00A91D23">
        <w:rPr>
          <w:b/>
          <w:bCs/>
        </w:rPr>
        <w:t>If yes, does your motor insurance currently include business use?</w:t>
      </w:r>
    </w:p>
    <w:p w14:paraId="7FF143EC" w14:textId="1C959DF4" w:rsidR="00A91D23" w:rsidRPr="004549CF" w:rsidRDefault="007D12FD" w:rsidP="007A5D07">
      <w:pPr>
        <w:spacing w:after="0" w:line="240" w:lineRule="auto"/>
      </w:pPr>
      <w:sdt>
        <w:sdtPr>
          <w:id w:val="-196988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A91D23" w:rsidRPr="004549CF">
        <w:t xml:space="preserve"> Yes</w:t>
      </w:r>
    </w:p>
    <w:p w14:paraId="65C7B5E9" w14:textId="1F8AEA71" w:rsidR="00A91D23" w:rsidRDefault="007D12FD" w:rsidP="007A5D07">
      <w:pPr>
        <w:spacing w:after="0" w:line="240" w:lineRule="auto"/>
      </w:pPr>
      <w:sdt>
        <w:sdtPr>
          <w:id w:val="692569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A91D23" w:rsidRPr="004549CF">
        <w:t xml:space="preserve"> No</w:t>
      </w:r>
    </w:p>
    <w:p w14:paraId="58CE1594" w14:textId="77777777" w:rsidR="00A91D23" w:rsidRDefault="00A91D23" w:rsidP="007A5D07">
      <w:pPr>
        <w:spacing w:after="0" w:line="240" w:lineRule="auto"/>
        <w:rPr>
          <w:b/>
          <w:bCs/>
        </w:rPr>
      </w:pPr>
    </w:p>
    <w:p w14:paraId="38C33F9B" w14:textId="0C20A261" w:rsidR="00A91D23" w:rsidRDefault="00F7487A" w:rsidP="007A5D07">
      <w:pPr>
        <w:spacing w:after="0" w:line="240" w:lineRule="auto"/>
        <w:rPr>
          <w:b/>
          <w:bCs/>
        </w:rPr>
      </w:pPr>
      <w:r w:rsidRPr="00F7487A">
        <w:rPr>
          <w:b/>
          <w:bCs/>
        </w:rPr>
        <w:t>If not, would you be willing to obtain appropriate business-use insurance if required for the role?</w:t>
      </w:r>
    </w:p>
    <w:p w14:paraId="08F13612" w14:textId="0949839F" w:rsidR="00F7487A" w:rsidRPr="004549CF" w:rsidRDefault="007D12FD" w:rsidP="007A5D07">
      <w:pPr>
        <w:spacing w:after="0" w:line="240" w:lineRule="auto"/>
      </w:pPr>
      <w:sdt>
        <w:sdtPr>
          <w:id w:val="680245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F7487A" w:rsidRPr="004549CF">
        <w:t xml:space="preserve"> Yes</w:t>
      </w:r>
    </w:p>
    <w:p w14:paraId="28B40870" w14:textId="0F199069" w:rsidR="00F7487A" w:rsidRDefault="007D12FD" w:rsidP="007A5D07">
      <w:pPr>
        <w:spacing w:after="0" w:line="240" w:lineRule="auto"/>
      </w:pPr>
      <w:sdt>
        <w:sdtPr>
          <w:id w:val="-213885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F7487A" w:rsidRPr="004549CF">
        <w:t xml:space="preserve"> No</w:t>
      </w:r>
    </w:p>
    <w:p w14:paraId="4FFE09D0" w14:textId="77777777" w:rsidR="00A91D23" w:rsidRDefault="00A91D23" w:rsidP="004C19AC">
      <w:pPr>
        <w:spacing w:after="0"/>
        <w:rPr>
          <w:b/>
          <w:bCs/>
        </w:rPr>
      </w:pPr>
    </w:p>
    <w:p w14:paraId="0DA57F8D" w14:textId="6CA30980" w:rsidR="00A5369C" w:rsidRPr="00A5369C" w:rsidRDefault="00A5369C" w:rsidP="003124CC">
      <w:pPr>
        <w:spacing w:after="0"/>
        <w:rPr>
          <w:b/>
          <w:bCs/>
        </w:rPr>
      </w:pPr>
      <w:r w:rsidRPr="00A5369C">
        <w:rPr>
          <w:b/>
          <w:bCs/>
        </w:rPr>
        <w:t>Please provide any additional information about your availability: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5369C" w14:paraId="10A6E3B7" w14:textId="77777777" w:rsidTr="00A5369C">
        <w:tc>
          <w:tcPr>
            <w:tcW w:w="10790" w:type="dxa"/>
          </w:tcPr>
          <w:sdt>
            <w:sdtPr>
              <w:id w:val="-7714025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65BF3DC" w14:textId="0FB0CFEB" w:rsidR="009A13EC" w:rsidRDefault="00D348D2" w:rsidP="003124CC">
                <w:r w:rsidRPr="00C84FC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8AFEFCC" w14:textId="1FA7683F" w:rsidR="00DE336B" w:rsidRDefault="007D12FD" w:rsidP="00BE6A79">
      <w:pPr>
        <w:rPr>
          <w:b/>
          <w:bCs/>
        </w:rPr>
      </w:pPr>
      <w:r>
        <w:pict w14:anchorId="3CDDF1E8">
          <v:rect id="_x0000_i1029" style="width:0;height:1.5pt" o:hralign="center" o:hrstd="t" o:hr="t" fillcolor="#a0a0a0" stroked="f"/>
        </w:pict>
      </w:r>
    </w:p>
    <w:p w14:paraId="42A35491" w14:textId="0D65E286" w:rsidR="00BE6A79" w:rsidRPr="0026451F" w:rsidRDefault="00BE6A79" w:rsidP="00BE6A79">
      <w:pPr>
        <w:rPr>
          <w:b/>
          <w:bCs/>
          <w:sz w:val="28"/>
          <w:szCs w:val="28"/>
        </w:rPr>
      </w:pPr>
      <w:r w:rsidRPr="0026451F">
        <w:rPr>
          <w:b/>
          <w:bCs/>
          <w:sz w:val="28"/>
          <w:szCs w:val="28"/>
        </w:rPr>
        <w:t xml:space="preserve">Section </w:t>
      </w:r>
      <w:r w:rsidR="001D6B24" w:rsidRPr="0026451F">
        <w:rPr>
          <w:b/>
          <w:bCs/>
          <w:sz w:val="28"/>
          <w:szCs w:val="28"/>
        </w:rPr>
        <w:t>3</w:t>
      </w:r>
      <w:r w:rsidRPr="0026451F">
        <w:rPr>
          <w:b/>
          <w:bCs/>
          <w:sz w:val="28"/>
          <w:szCs w:val="28"/>
        </w:rPr>
        <w:t>: Right to Work in the UK</w:t>
      </w:r>
    </w:p>
    <w:p w14:paraId="0EF01FF0" w14:textId="77777777" w:rsidR="00BE6A79" w:rsidRPr="002A4527" w:rsidRDefault="00BE6A79" w:rsidP="0069346E">
      <w:pPr>
        <w:spacing w:after="0" w:line="240" w:lineRule="auto"/>
      </w:pPr>
      <w:r w:rsidRPr="002A4527">
        <w:t>Please confirm your right to work in the UK:</w:t>
      </w:r>
    </w:p>
    <w:p w14:paraId="2D05E4D3" w14:textId="3D96C034" w:rsidR="00BE6A79" w:rsidRDefault="007D12FD" w:rsidP="0069346E">
      <w:pPr>
        <w:spacing w:after="0" w:line="240" w:lineRule="auto"/>
      </w:pPr>
      <w:sdt>
        <w:sdtPr>
          <w:id w:val="115850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BE6A79" w:rsidRPr="002A4527">
        <w:t xml:space="preserve"> UK / Irish Citizen</w:t>
      </w:r>
      <w:r w:rsidR="00BE6A79" w:rsidRPr="002A4527">
        <w:br/>
      </w:r>
      <w:sdt>
        <w:sdtPr>
          <w:id w:val="698053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BE6A79" w:rsidRPr="002A4527">
        <w:t xml:space="preserve"> Settled / Pre-Settled Status</w:t>
      </w:r>
      <w:r w:rsidR="00BE6A79" w:rsidRPr="002A4527">
        <w:br/>
      </w:r>
      <w:sdt>
        <w:sdtPr>
          <w:id w:val="52684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BE6A79" w:rsidRPr="002A4527">
        <w:t xml:space="preserve"> Visa (please specify):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5CC4" w14:paraId="4ABA7A46" w14:textId="77777777" w:rsidTr="00C55CC4">
        <w:sdt>
          <w:sdtPr>
            <w:id w:val="-2852679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19757948" w14:textId="7D6EF190" w:rsidR="009A13EC" w:rsidRDefault="00D348D2" w:rsidP="0069346E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0E78AAB" w14:textId="77777777" w:rsidR="00C55CC4" w:rsidRPr="002A4527" w:rsidRDefault="00C55CC4" w:rsidP="00C55CC4">
      <w:pPr>
        <w:spacing w:after="0"/>
      </w:pPr>
    </w:p>
    <w:p w14:paraId="24F57084" w14:textId="7148BD42" w:rsidR="006A7701" w:rsidRPr="00A5369C" w:rsidRDefault="00BE6A79" w:rsidP="00A5369C">
      <w:pPr>
        <w:spacing w:after="0"/>
      </w:pPr>
      <w:r w:rsidRPr="002A4527">
        <w:t xml:space="preserve">Documents seen (office use): </w:t>
      </w:r>
      <w:sdt>
        <w:sdtPr>
          <w:id w:val="3491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Pr="002A4527">
        <w:t xml:space="preserve"> Yes </w:t>
      </w:r>
      <w:sdt>
        <w:sdtPr>
          <w:id w:val="3492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A5E">
            <w:rPr>
              <w:rFonts w:ascii="MS Gothic" w:eastAsia="MS Gothic" w:hAnsi="MS Gothic" w:hint="eastAsia"/>
            </w:rPr>
            <w:t>☐</w:t>
          </w:r>
        </w:sdtContent>
      </w:sdt>
      <w:r w:rsidRPr="002A4527">
        <w:t xml:space="preserve"> No</w:t>
      </w:r>
    </w:p>
    <w:p w14:paraId="4721464A" w14:textId="26371AA3" w:rsidR="00C53FB8" w:rsidRDefault="007D12FD" w:rsidP="005D01A6">
      <w:r>
        <w:pict w14:anchorId="62926B9C">
          <v:rect id="_x0000_i1030" style="width:0;height:1.5pt" o:hralign="center" o:hrstd="t" o:hr="t" fillcolor="#a0a0a0" stroked="f"/>
        </w:pict>
      </w:r>
    </w:p>
    <w:p w14:paraId="498A779D" w14:textId="04478761" w:rsidR="005D01A6" w:rsidRDefault="007D12FD" w:rsidP="005D01A6">
      <w:pPr>
        <w:rPr>
          <w:b/>
          <w:bCs/>
        </w:rPr>
      </w:pPr>
      <w:r>
        <w:pict w14:anchorId="4DE44727">
          <v:rect id="_x0000_i1031" style="width:0;height:1.5pt" o:hralign="center" o:hrstd="t" o:hr="t" fillcolor="#a0a0a0" stroked="f"/>
        </w:pict>
      </w:r>
    </w:p>
    <w:p w14:paraId="601B90B5" w14:textId="7B0C9668" w:rsidR="005D01A6" w:rsidRPr="0026451F" w:rsidRDefault="005D01A6" w:rsidP="005D01A6">
      <w:pPr>
        <w:rPr>
          <w:b/>
          <w:bCs/>
          <w:sz w:val="28"/>
          <w:szCs w:val="28"/>
        </w:rPr>
      </w:pPr>
      <w:r w:rsidRPr="0026451F">
        <w:rPr>
          <w:b/>
          <w:bCs/>
          <w:sz w:val="28"/>
          <w:szCs w:val="28"/>
        </w:rPr>
        <w:t xml:space="preserve">Section 4: </w:t>
      </w:r>
      <w:r w:rsidR="00AF04F7" w:rsidRPr="0026451F">
        <w:rPr>
          <w:b/>
          <w:bCs/>
          <w:sz w:val="28"/>
          <w:szCs w:val="28"/>
        </w:rPr>
        <w:t>DBS (Disclosure and Barring Service)</w:t>
      </w:r>
    </w:p>
    <w:p w14:paraId="60FBC0D7" w14:textId="77777777" w:rsidR="00BE6A79" w:rsidRPr="002A4527" w:rsidRDefault="00BE6A79" w:rsidP="00BE6A79">
      <w:r w:rsidRPr="002A4527">
        <w:t>An enhanced DBS check is required for this role.</w:t>
      </w:r>
    </w:p>
    <w:p w14:paraId="5D9DD7AC" w14:textId="16A1FF61" w:rsidR="00BE6A79" w:rsidRPr="00162623" w:rsidRDefault="00F668D6" w:rsidP="007C38B5">
      <w:pPr>
        <w:spacing w:after="0" w:line="240" w:lineRule="auto"/>
        <w:rPr>
          <w:b/>
          <w:bCs/>
        </w:rPr>
      </w:pPr>
      <w:r w:rsidRPr="00162623">
        <w:rPr>
          <w:b/>
          <w:bCs/>
        </w:rPr>
        <w:t>Do you currently have a valid Enhanced DBS?</w:t>
      </w:r>
    </w:p>
    <w:p w14:paraId="68CD5F64" w14:textId="0ACFD00E" w:rsidR="001B3414" w:rsidRPr="001B3414" w:rsidRDefault="007D12FD" w:rsidP="007C38B5">
      <w:pPr>
        <w:spacing w:after="0" w:line="240" w:lineRule="auto"/>
      </w:pPr>
      <w:sdt>
        <w:sdtPr>
          <w:id w:val="-751902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1B3414" w:rsidRPr="001B3414">
        <w:t xml:space="preserve"> Yes</w:t>
      </w:r>
    </w:p>
    <w:p w14:paraId="705366D6" w14:textId="211EC6A4" w:rsidR="001B3414" w:rsidRDefault="007D12FD" w:rsidP="007C38B5">
      <w:pPr>
        <w:spacing w:after="0" w:line="240" w:lineRule="auto"/>
      </w:pPr>
      <w:sdt>
        <w:sdtPr>
          <w:id w:val="-153719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1B3414" w:rsidRPr="001B3414">
        <w:t xml:space="preserve"> No</w:t>
      </w:r>
    </w:p>
    <w:p w14:paraId="7BA2B4FA" w14:textId="77777777" w:rsidR="00764A60" w:rsidRDefault="00764A60" w:rsidP="007C38B5">
      <w:pPr>
        <w:spacing w:after="0" w:line="240" w:lineRule="auto"/>
      </w:pPr>
    </w:p>
    <w:p w14:paraId="327D241F" w14:textId="4F0055D4" w:rsidR="0026451F" w:rsidRDefault="00F668D6" w:rsidP="007C38B5">
      <w:pPr>
        <w:spacing w:after="0" w:line="240" w:lineRule="auto"/>
      </w:pPr>
      <w:r>
        <w:t>If yes</w:t>
      </w:r>
      <w:r w:rsidR="001B3414">
        <w:t>:</w:t>
      </w:r>
    </w:p>
    <w:p w14:paraId="24E572A9" w14:textId="77777777" w:rsidR="002F7206" w:rsidRDefault="002F7206" w:rsidP="007C38B5">
      <w:pPr>
        <w:spacing w:after="0" w:line="240" w:lineRule="auto"/>
      </w:pPr>
    </w:p>
    <w:p w14:paraId="1025917F" w14:textId="5CB07FF6" w:rsidR="00F668D6" w:rsidRPr="0026451F" w:rsidRDefault="00CB623E" w:rsidP="007C38B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</w:t>
      </w:r>
      <w:r w:rsidR="00F668D6" w:rsidRPr="0026451F">
        <w:rPr>
          <w:b/>
          <w:bCs/>
        </w:rPr>
        <w:t>DBS certificate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335FF" w14:paraId="0C665F84" w14:textId="77777777" w:rsidTr="007335FF">
        <w:sdt>
          <w:sdtPr>
            <w:id w:val="6735394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42853C48" w14:textId="7F9B9FE5" w:rsidR="007335FF" w:rsidRDefault="00D348D2" w:rsidP="007C38B5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9FFF735" w14:textId="77777777" w:rsidR="007A7CC8" w:rsidRDefault="007A7CC8" w:rsidP="007C38B5">
      <w:pPr>
        <w:spacing w:after="0" w:line="240" w:lineRule="auto"/>
        <w:rPr>
          <w:b/>
          <w:bCs/>
        </w:rPr>
      </w:pPr>
    </w:p>
    <w:p w14:paraId="396C76B6" w14:textId="4D9B4DAE" w:rsidR="00F668D6" w:rsidRPr="0026451F" w:rsidRDefault="00F668D6" w:rsidP="007C38B5">
      <w:pPr>
        <w:spacing w:after="0" w:line="240" w:lineRule="auto"/>
        <w:rPr>
          <w:b/>
          <w:bCs/>
        </w:rPr>
      </w:pPr>
      <w:r w:rsidRPr="0026451F">
        <w:rPr>
          <w:b/>
          <w:bCs/>
        </w:rPr>
        <w:t xml:space="preserve">Date DBS was issued: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335FF" w14:paraId="1CF4341C" w14:textId="77777777" w:rsidTr="007335FF">
        <w:sdt>
          <w:sdtPr>
            <w:id w:val="19057972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38D9F762" w14:textId="5AADAAB3" w:rsidR="007335FF" w:rsidRDefault="00D348D2" w:rsidP="007C38B5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9543EFA" w14:textId="77777777" w:rsidR="00CB623E" w:rsidRDefault="00CB623E" w:rsidP="0094386D">
      <w:pPr>
        <w:spacing w:after="0"/>
        <w:rPr>
          <w:b/>
          <w:bCs/>
        </w:rPr>
      </w:pPr>
    </w:p>
    <w:p w14:paraId="33F63C4B" w14:textId="2BD5EF90" w:rsidR="004358B8" w:rsidRPr="0026451F" w:rsidRDefault="004358B8" w:rsidP="00C632E6">
      <w:pPr>
        <w:spacing w:after="0" w:line="240" w:lineRule="auto"/>
        <w:rPr>
          <w:b/>
          <w:bCs/>
        </w:rPr>
      </w:pPr>
      <w:r w:rsidRPr="0026451F">
        <w:rPr>
          <w:b/>
          <w:bCs/>
        </w:rPr>
        <w:t xml:space="preserve">Is </w:t>
      </w:r>
      <w:r w:rsidR="00FD045A" w:rsidRPr="0026451F">
        <w:rPr>
          <w:b/>
          <w:bCs/>
        </w:rPr>
        <w:t>your</w:t>
      </w:r>
      <w:r w:rsidRPr="0026451F">
        <w:rPr>
          <w:b/>
          <w:bCs/>
        </w:rPr>
        <w:t xml:space="preserve"> DBS registered with the Update Service?</w:t>
      </w:r>
    </w:p>
    <w:p w14:paraId="0E7D80D2" w14:textId="175AD496" w:rsidR="007335FF" w:rsidRPr="001B3414" w:rsidRDefault="007D12FD" w:rsidP="00C632E6">
      <w:pPr>
        <w:spacing w:after="0" w:line="240" w:lineRule="auto"/>
      </w:pPr>
      <w:sdt>
        <w:sdtPr>
          <w:id w:val="-211859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7335FF" w:rsidRPr="001B3414">
        <w:t xml:space="preserve"> Yes</w:t>
      </w:r>
    </w:p>
    <w:p w14:paraId="6AAB3C55" w14:textId="428E5A72" w:rsidR="00AA2F74" w:rsidRDefault="007D12FD" w:rsidP="00C632E6">
      <w:pPr>
        <w:spacing w:after="0" w:line="240" w:lineRule="auto"/>
      </w:pPr>
      <w:sdt>
        <w:sdtPr>
          <w:id w:val="-160572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7335FF" w:rsidRPr="001B3414">
        <w:t xml:space="preserve"> No</w:t>
      </w:r>
    </w:p>
    <w:p w14:paraId="3A0FC915" w14:textId="00D22C77" w:rsidR="00C53FB8" w:rsidRDefault="007D12FD" w:rsidP="00C632E6">
      <w:pPr>
        <w:spacing w:after="0" w:line="240" w:lineRule="auto"/>
      </w:pPr>
      <w:r>
        <w:pict w14:anchorId="0AA1EB72">
          <v:rect id="_x0000_i1032" style="width:0;height:1.5pt" o:hralign="center" o:hrstd="t" o:hr="t" fillcolor="#a0a0a0" stroked="f"/>
        </w:pict>
      </w:r>
    </w:p>
    <w:p w14:paraId="76235644" w14:textId="77777777" w:rsidR="00216FD9" w:rsidRDefault="007D12FD" w:rsidP="00C632E6">
      <w:pPr>
        <w:spacing w:line="240" w:lineRule="auto"/>
        <w:rPr>
          <w:b/>
          <w:bCs/>
        </w:rPr>
      </w:pPr>
      <w:r>
        <w:pict w14:anchorId="37774874">
          <v:rect id="_x0000_i1033" style="width:0;height:1.5pt" o:hralign="center" o:hrstd="t" o:hr="t" fillcolor="#a0a0a0" stroked="f"/>
        </w:pict>
      </w:r>
    </w:p>
    <w:p w14:paraId="6FD3CAD1" w14:textId="4F0CFF6A" w:rsidR="004358B8" w:rsidRPr="0026451F" w:rsidRDefault="00216FD9" w:rsidP="004358B8">
      <w:pPr>
        <w:rPr>
          <w:b/>
          <w:bCs/>
          <w:sz w:val="28"/>
          <w:szCs w:val="28"/>
        </w:rPr>
      </w:pPr>
      <w:r w:rsidRPr="0026451F">
        <w:rPr>
          <w:b/>
          <w:bCs/>
          <w:sz w:val="28"/>
          <w:szCs w:val="28"/>
        </w:rPr>
        <w:t xml:space="preserve">Section </w:t>
      </w:r>
      <w:r w:rsidR="007335FF" w:rsidRPr="0026451F">
        <w:rPr>
          <w:b/>
          <w:bCs/>
          <w:sz w:val="28"/>
          <w:szCs w:val="28"/>
        </w:rPr>
        <w:t>5</w:t>
      </w:r>
      <w:r w:rsidRPr="0026451F">
        <w:rPr>
          <w:b/>
          <w:bCs/>
          <w:sz w:val="28"/>
          <w:szCs w:val="28"/>
        </w:rPr>
        <w:t>: R</w:t>
      </w:r>
      <w:r w:rsidR="007335FF" w:rsidRPr="0026451F">
        <w:rPr>
          <w:b/>
          <w:bCs/>
          <w:sz w:val="28"/>
          <w:szCs w:val="28"/>
        </w:rPr>
        <w:t>eferences</w:t>
      </w:r>
      <w:r w:rsidR="009E6B34" w:rsidRPr="0026451F">
        <w:rPr>
          <w:b/>
          <w:bCs/>
          <w:sz w:val="28"/>
          <w:szCs w:val="28"/>
        </w:rPr>
        <w:t xml:space="preserve"> (Two Required)</w:t>
      </w:r>
    </w:p>
    <w:p w14:paraId="2B18A78B" w14:textId="77777777" w:rsidR="004358B8" w:rsidRDefault="004358B8" w:rsidP="004358B8">
      <w:r w:rsidRPr="002A4527">
        <w:t xml:space="preserve">Please provide details for </w:t>
      </w:r>
      <w:r w:rsidRPr="002A4527">
        <w:rPr>
          <w:b/>
          <w:bCs/>
        </w:rPr>
        <w:t>two referees</w:t>
      </w:r>
      <w:r w:rsidRPr="002A4527">
        <w:t xml:space="preserve"> (at least one should be a previous employer or professional reference).</w:t>
      </w:r>
    </w:p>
    <w:p w14:paraId="05BBACD6" w14:textId="77777777" w:rsidR="00C62E66" w:rsidRPr="00C62E66" w:rsidRDefault="00C62E66" w:rsidP="00C62E66">
      <w:r w:rsidRPr="00C62E66">
        <w:rPr>
          <w:b/>
          <w:bCs/>
        </w:rPr>
        <w:t>Consent to Contact Referees</w:t>
      </w:r>
    </w:p>
    <w:p w14:paraId="0BE235FB" w14:textId="649F0C87" w:rsidR="00C62E66" w:rsidRPr="00C62E66" w:rsidRDefault="00C62E66" w:rsidP="00C62E66">
      <w:r w:rsidRPr="00C62E66">
        <w:t>By providing the details below, I give BDB permission to contact the named referees as part of the recruitment process.</w:t>
      </w:r>
    </w:p>
    <w:p w14:paraId="3BC21672" w14:textId="2D184566" w:rsidR="00C62E66" w:rsidRPr="002A4527" w:rsidRDefault="007D12FD" w:rsidP="004358B8">
      <w:sdt>
        <w:sdtPr>
          <w:id w:val="-211335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C62E66" w:rsidRPr="00C62E66">
        <w:t xml:space="preserve"> I consent to BDB contacting the referees named in this application.</w:t>
      </w:r>
    </w:p>
    <w:p w14:paraId="6BE03D76" w14:textId="77777777" w:rsidR="004358B8" w:rsidRPr="002A4527" w:rsidRDefault="004358B8" w:rsidP="00AA2F74">
      <w:pPr>
        <w:spacing w:after="0"/>
        <w:rPr>
          <w:b/>
          <w:bCs/>
        </w:rPr>
      </w:pPr>
      <w:r w:rsidRPr="002A4527">
        <w:rPr>
          <w:b/>
          <w:bCs/>
        </w:rPr>
        <w:t>Reference 1</w:t>
      </w:r>
    </w:p>
    <w:tbl>
      <w:tblPr>
        <w:tblStyle w:val="TableGrid"/>
        <w:tblW w:w="11233" w:type="dxa"/>
        <w:tblLook w:val="04A0" w:firstRow="1" w:lastRow="0" w:firstColumn="1" w:lastColumn="0" w:noHBand="0" w:noVBand="1"/>
      </w:tblPr>
      <w:tblGrid>
        <w:gridCol w:w="2294"/>
        <w:gridCol w:w="8939"/>
      </w:tblGrid>
      <w:tr w:rsidR="004358B8" w:rsidRPr="00FA4875" w14:paraId="61AB7804" w14:textId="77777777" w:rsidTr="00D348D2">
        <w:trPr>
          <w:trHeight w:val="392"/>
        </w:trPr>
        <w:tc>
          <w:tcPr>
            <w:tcW w:w="2294" w:type="dxa"/>
          </w:tcPr>
          <w:p w14:paraId="558FF34F" w14:textId="621DE0AD" w:rsidR="004358B8" w:rsidRPr="00FA4875" w:rsidRDefault="004358B8" w:rsidP="00AA2F74">
            <w:r w:rsidRPr="00FA4875">
              <w:t>Name:</w:t>
            </w:r>
          </w:p>
        </w:tc>
        <w:sdt>
          <w:sdtPr>
            <w:id w:val="-19590194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39" w:type="dxa"/>
              </w:tcPr>
              <w:p w14:paraId="0E760BB3" w14:textId="427A1AF9" w:rsidR="004358B8" w:rsidRPr="00FA4875" w:rsidRDefault="00D348D2" w:rsidP="00AA2F74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B8" w:rsidRPr="00FA4875" w14:paraId="027E3AA0" w14:textId="77777777" w:rsidTr="00D348D2">
        <w:trPr>
          <w:trHeight w:val="392"/>
        </w:trPr>
        <w:tc>
          <w:tcPr>
            <w:tcW w:w="2294" w:type="dxa"/>
          </w:tcPr>
          <w:p w14:paraId="0A280ED1" w14:textId="70DF75FA" w:rsidR="004358B8" w:rsidRPr="00FA4875" w:rsidRDefault="004358B8" w:rsidP="00AA2F74">
            <w:proofErr w:type="spellStart"/>
            <w:r w:rsidRPr="00FA4875">
              <w:t>Organisation</w:t>
            </w:r>
            <w:proofErr w:type="spellEnd"/>
            <w:r w:rsidRPr="00FA4875">
              <w:t>:</w:t>
            </w:r>
          </w:p>
        </w:tc>
        <w:sdt>
          <w:sdtPr>
            <w:id w:val="2005239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39" w:type="dxa"/>
              </w:tcPr>
              <w:p w14:paraId="3DCD27D7" w14:textId="5507EED4" w:rsidR="004358B8" w:rsidRPr="00FA4875" w:rsidRDefault="00D348D2" w:rsidP="00AA2F74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B8" w:rsidRPr="00FA4875" w14:paraId="2F79DD0C" w14:textId="77777777" w:rsidTr="00D348D2">
        <w:trPr>
          <w:trHeight w:val="409"/>
        </w:trPr>
        <w:tc>
          <w:tcPr>
            <w:tcW w:w="2294" w:type="dxa"/>
          </w:tcPr>
          <w:p w14:paraId="3F9BC598" w14:textId="5BBB2CF1" w:rsidR="004358B8" w:rsidRPr="00FA4875" w:rsidRDefault="004358B8" w:rsidP="00AA2F74">
            <w:r w:rsidRPr="00FA4875">
              <w:t>Relation to You:</w:t>
            </w:r>
          </w:p>
        </w:tc>
        <w:sdt>
          <w:sdtPr>
            <w:id w:val="434941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39" w:type="dxa"/>
              </w:tcPr>
              <w:p w14:paraId="55F83E46" w14:textId="4CF31A40" w:rsidR="004358B8" w:rsidRPr="00FA4875" w:rsidRDefault="00D348D2" w:rsidP="00AA2F74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B8" w:rsidRPr="00FA4875" w14:paraId="0A66857E" w14:textId="77777777" w:rsidTr="00D348D2">
        <w:trPr>
          <w:trHeight w:val="392"/>
        </w:trPr>
        <w:tc>
          <w:tcPr>
            <w:tcW w:w="2294" w:type="dxa"/>
          </w:tcPr>
          <w:p w14:paraId="7121D220" w14:textId="5D4011D8" w:rsidR="004358B8" w:rsidRPr="00FA4875" w:rsidRDefault="004358B8" w:rsidP="00AA2F74">
            <w:r w:rsidRPr="00FA4875">
              <w:t>Email Address:</w:t>
            </w:r>
          </w:p>
        </w:tc>
        <w:sdt>
          <w:sdtPr>
            <w:id w:val="-10549960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39" w:type="dxa"/>
              </w:tcPr>
              <w:p w14:paraId="3986FB61" w14:textId="3B001B7D" w:rsidR="004358B8" w:rsidRPr="00FA4875" w:rsidRDefault="00D348D2" w:rsidP="00AA2F74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8B8" w:rsidRPr="00FA4875" w14:paraId="58B513ED" w14:textId="77777777" w:rsidTr="00D348D2">
        <w:trPr>
          <w:trHeight w:val="392"/>
        </w:trPr>
        <w:tc>
          <w:tcPr>
            <w:tcW w:w="2294" w:type="dxa"/>
          </w:tcPr>
          <w:p w14:paraId="1A1BF0AB" w14:textId="68C77324" w:rsidR="004358B8" w:rsidRPr="00FA4875" w:rsidRDefault="004358B8" w:rsidP="00AA2F74">
            <w:r w:rsidRPr="00FA4875">
              <w:t>Telephone Number:</w:t>
            </w:r>
          </w:p>
        </w:tc>
        <w:sdt>
          <w:sdtPr>
            <w:id w:val="16658999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39" w:type="dxa"/>
              </w:tcPr>
              <w:p w14:paraId="3CEC84F2" w14:textId="3808DA63" w:rsidR="004358B8" w:rsidRPr="00FA4875" w:rsidRDefault="00D348D2" w:rsidP="00AA2F74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2D0B14" w14:textId="77777777" w:rsidR="00AA2CBA" w:rsidRDefault="00AA2CBA" w:rsidP="00031AB7">
      <w:pPr>
        <w:spacing w:after="0" w:line="240" w:lineRule="auto"/>
        <w:rPr>
          <w:b/>
          <w:bCs/>
        </w:rPr>
      </w:pPr>
    </w:p>
    <w:p w14:paraId="704E0E30" w14:textId="0A0AAA1F" w:rsidR="004358B8" w:rsidRDefault="004358B8" w:rsidP="00031AB7">
      <w:pPr>
        <w:spacing w:after="0" w:line="240" w:lineRule="auto"/>
        <w:rPr>
          <w:b/>
          <w:bCs/>
        </w:rPr>
      </w:pPr>
      <w:r w:rsidRPr="002A4527">
        <w:rPr>
          <w:b/>
          <w:bCs/>
        </w:rPr>
        <w:t xml:space="preserve">Reference </w:t>
      </w:r>
      <w:r>
        <w:rPr>
          <w:b/>
          <w:bCs/>
        </w:rPr>
        <w:t>2</w:t>
      </w:r>
    </w:p>
    <w:tbl>
      <w:tblPr>
        <w:tblStyle w:val="TableGrid"/>
        <w:tblW w:w="11185" w:type="dxa"/>
        <w:tblLook w:val="04A0" w:firstRow="1" w:lastRow="0" w:firstColumn="1" w:lastColumn="0" w:noHBand="0" w:noVBand="1"/>
      </w:tblPr>
      <w:tblGrid>
        <w:gridCol w:w="2285"/>
        <w:gridCol w:w="8900"/>
      </w:tblGrid>
      <w:tr w:rsidR="00FA4875" w14:paraId="39EFC205" w14:textId="77777777" w:rsidTr="00D348D2">
        <w:trPr>
          <w:trHeight w:val="359"/>
        </w:trPr>
        <w:tc>
          <w:tcPr>
            <w:tcW w:w="2285" w:type="dxa"/>
          </w:tcPr>
          <w:p w14:paraId="0763C2E8" w14:textId="77777777" w:rsidR="00FA4875" w:rsidRDefault="00FA4875" w:rsidP="00730B4B">
            <w:r>
              <w:t>Name:</w:t>
            </w:r>
          </w:p>
        </w:tc>
        <w:sdt>
          <w:sdtPr>
            <w:id w:val="14029470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00" w:type="dxa"/>
              </w:tcPr>
              <w:p w14:paraId="1938FA87" w14:textId="0BC8BED4" w:rsidR="00FA4875" w:rsidRDefault="00D348D2" w:rsidP="00730B4B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4875" w14:paraId="71D92A40" w14:textId="77777777" w:rsidTr="00D348D2">
        <w:trPr>
          <w:trHeight w:val="359"/>
        </w:trPr>
        <w:tc>
          <w:tcPr>
            <w:tcW w:w="2285" w:type="dxa"/>
          </w:tcPr>
          <w:p w14:paraId="3DF2FD67" w14:textId="77777777" w:rsidR="00FA4875" w:rsidRDefault="00FA4875" w:rsidP="00730B4B">
            <w:proofErr w:type="spellStart"/>
            <w:r>
              <w:t>Organisation</w:t>
            </w:r>
            <w:proofErr w:type="spellEnd"/>
            <w:r>
              <w:t>:</w:t>
            </w:r>
          </w:p>
        </w:tc>
        <w:sdt>
          <w:sdtPr>
            <w:id w:val="9128915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00" w:type="dxa"/>
              </w:tcPr>
              <w:p w14:paraId="2DF02C1D" w14:textId="6B8FD9ED" w:rsidR="00FA4875" w:rsidRDefault="00D348D2" w:rsidP="00730B4B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4875" w14:paraId="3F63C832" w14:textId="77777777" w:rsidTr="00D348D2">
        <w:trPr>
          <w:trHeight w:val="375"/>
        </w:trPr>
        <w:tc>
          <w:tcPr>
            <w:tcW w:w="2285" w:type="dxa"/>
          </w:tcPr>
          <w:p w14:paraId="3336D1A9" w14:textId="77777777" w:rsidR="00FA4875" w:rsidRDefault="00FA4875" w:rsidP="00730B4B">
            <w:r>
              <w:t>Relation to You:</w:t>
            </w:r>
          </w:p>
        </w:tc>
        <w:sdt>
          <w:sdtPr>
            <w:id w:val="7761450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00" w:type="dxa"/>
              </w:tcPr>
              <w:p w14:paraId="59161656" w14:textId="0F955AAB" w:rsidR="00FA4875" w:rsidRDefault="00D348D2" w:rsidP="00730B4B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4875" w14:paraId="6CC21E7E" w14:textId="77777777" w:rsidTr="00D348D2">
        <w:trPr>
          <w:trHeight w:val="359"/>
        </w:trPr>
        <w:tc>
          <w:tcPr>
            <w:tcW w:w="2285" w:type="dxa"/>
          </w:tcPr>
          <w:p w14:paraId="7203EFAA" w14:textId="77777777" w:rsidR="00FA4875" w:rsidRDefault="00FA4875" w:rsidP="00730B4B">
            <w:r>
              <w:t>Email Address:</w:t>
            </w:r>
          </w:p>
        </w:tc>
        <w:sdt>
          <w:sdtPr>
            <w:id w:val="-6123561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00" w:type="dxa"/>
              </w:tcPr>
              <w:p w14:paraId="1C0E543B" w14:textId="3026D58B" w:rsidR="00FA4875" w:rsidRDefault="00D348D2" w:rsidP="00730B4B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4875" w14:paraId="75AF7824" w14:textId="77777777" w:rsidTr="00D348D2">
        <w:trPr>
          <w:trHeight w:val="359"/>
        </w:trPr>
        <w:tc>
          <w:tcPr>
            <w:tcW w:w="2285" w:type="dxa"/>
          </w:tcPr>
          <w:p w14:paraId="6E18B76A" w14:textId="77777777" w:rsidR="00FA4875" w:rsidRDefault="00FA4875" w:rsidP="00730B4B">
            <w:r>
              <w:t>Telephone Number:</w:t>
            </w:r>
          </w:p>
        </w:tc>
        <w:sdt>
          <w:sdtPr>
            <w:id w:val="-8952734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00" w:type="dxa"/>
              </w:tcPr>
              <w:p w14:paraId="45415039" w14:textId="0948BB2B" w:rsidR="00FA4875" w:rsidRDefault="00D348D2" w:rsidP="00730B4B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6439F3D" w14:textId="77777777" w:rsidR="004358B8" w:rsidRPr="002A4527" w:rsidRDefault="007D12FD" w:rsidP="004358B8">
      <w:r>
        <w:pict w14:anchorId="547ACE27">
          <v:rect id="_x0000_i1034" style="width:0;height:1.5pt" o:hralign="center" o:hrstd="t" o:hr="t" fillcolor="#a0a0a0" stroked="f"/>
        </w:pict>
      </w:r>
    </w:p>
    <w:p w14:paraId="3E605E37" w14:textId="17F9BB76" w:rsidR="00BE3185" w:rsidRDefault="00BE3185" w:rsidP="000A50C9">
      <w:pPr>
        <w:rPr>
          <w:b/>
          <w:bCs/>
        </w:rPr>
      </w:pPr>
      <w:r>
        <w:pict w14:anchorId="177FAC17">
          <v:rect id="_x0000_i1044" style="width:0;height:1.5pt" o:hralign="center" o:hrstd="t" o:hr="t" fillcolor="#a0a0a0" stroked="f"/>
        </w:pict>
      </w:r>
    </w:p>
    <w:p w14:paraId="59204713" w14:textId="47450868" w:rsidR="000A50C9" w:rsidRPr="000A50C9" w:rsidRDefault="000A50C9" w:rsidP="000A50C9">
      <w:pPr>
        <w:rPr>
          <w:b/>
          <w:bCs/>
        </w:rPr>
      </w:pPr>
      <w:r w:rsidRPr="000A50C9">
        <w:rPr>
          <w:b/>
          <w:bCs/>
        </w:rPr>
        <w:t>Section 6: Communication Skills &amp; Experience</w:t>
      </w:r>
    </w:p>
    <w:p w14:paraId="4653980B" w14:textId="77777777" w:rsidR="000A50C9" w:rsidRPr="000A50C9" w:rsidRDefault="000A50C9" w:rsidP="00EE5AFF">
      <w:pPr>
        <w:spacing w:after="0" w:line="240" w:lineRule="auto"/>
        <w:rPr>
          <w:b/>
          <w:bCs/>
        </w:rPr>
      </w:pPr>
      <w:r w:rsidRPr="000A50C9">
        <w:rPr>
          <w:b/>
          <w:bCs/>
        </w:rPr>
        <w:t>Please indicate any communication methods you are familiar with:</w:t>
      </w:r>
    </w:p>
    <w:p w14:paraId="0FFCA64E" w14:textId="350619E2" w:rsidR="000A50C9" w:rsidRPr="00B766F2" w:rsidRDefault="007D12FD" w:rsidP="00EE5AFF">
      <w:pPr>
        <w:spacing w:after="0" w:line="240" w:lineRule="auto"/>
      </w:pPr>
      <w:sdt>
        <w:sdtPr>
          <w:rPr>
            <w:b/>
            <w:bCs/>
          </w:rPr>
          <w:id w:val="-22291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5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A50C9" w:rsidRPr="000A50C9">
        <w:rPr>
          <w:b/>
          <w:bCs/>
        </w:rPr>
        <w:t xml:space="preserve"> </w:t>
      </w:r>
      <w:r w:rsidR="000A50C9" w:rsidRPr="00B766F2">
        <w:t>British Sign Language (BSL)</w:t>
      </w:r>
    </w:p>
    <w:p w14:paraId="6A84BCAD" w14:textId="52FA7936" w:rsidR="000A50C9" w:rsidRPr="00B766F2" w:rsidRDefault="007D12FD" w:rsidP="00EE5AFF">
      <w:pPr>
        <w:spacing w:after="0" w:line="240" w:lineRule="auto"/>
      </w:pPr>
      <w:sdt>
        <w:sdtPr>
          <w:id w:val="67014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51">
            <w:rPr>
              <w:rFonts w:ascii="MS Gothic" w:eastAsia="MS Gothic" w:hAnsi="MS Gothic" w:hint="eastAsia"/>
            </w:rPr>
            <w:t>☐</w:t>
          </w:r>
        </w:sdtContent>
      </w:sdt>
      <w:r w:rsidR="000A50C9" w:rsidRPr="00B766F2">
        <w:t xml:space="preserve"> Deafblind Manual</w:t>
      </w:r>
    </w:p>
    <w:p w14:paraId="0147177C" w14:textId="0E2BE260" w:rsidR="000A50C9" w:rsidRPr="00B766F2" w:rsidRDefault="007D12FD" w:rsidP="00EE5AFF">
      <w:pPr>
        <w:spacing w:after="0" w:line="240" w:lineRule="auto"/>
      </w:pPr>
      <w:sdt>
        <w:sdtPr>
          <w:id w:val="-73439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0A50C9" w:rsidRPr="00B766F2">
        <w:t xml:space="preserve"> Hands-on Signing</w:t>
      </w:r>
    </w:p>
    <w:p w14:paraId="1F5CB356" w14:textId="4465E407" w:rsidR="000A50C9" w:rsidRPr="00B766F2" w:rsidRDefault="007D12FD" w:rsidP="00EE5AFF">
      <w:pPr>
        <w:spacing w:after="0" w:line="240" w:lineRule="auto"/>
      </w:pPr>
      <w:sdt>
        <w:sdtPr>
          <w:id w:val="122996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0A50C9" w:rsidRPr="00B766F2">
        <w:t xml:space="preserve"> Makaton</w:t>
      </w:r>
    </w:p>
    <w:p w14:paraId="4258A211" w14:textId="48877944" w:rsidR="000A50C9" w:rsidRPr="00B766F2" w:rsidRDefault="007D12FD" w:rsidP="00EE5AFF">
      <w:pPr>
        <w:spacing w:after="0" w:line="240" w:lineRule="auto"/>
      </w:pPr>
      <w:sdt>
        <w:sdtPr>
          <w:id w:val="-159477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0A50C9" w:rsidRPr="00B766F2">
        <w:t xml:space="preserve"> Lipreading Support</w:t>
      </w:r>
    </w:p>
    <w:p w14:paraId="5D4E3184" w14:textId="09CAD987" w:rsidR="000A50C9" w:rsidRPr="00B766F2" w:rsidRDefault="007D12FD" w:rsidP="00EE5AFF">
      <w:pPr>
        <w:spacing w:after="0" w:line="240" w:lineRule="auto"/>
      </w:pPr>
      <w:sdt>
        <w:sdtPr>
          <w:id w:val="645391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AFF">
            <w:rPr>
              <w:rFonts w:ascii="MS Gothic" w:eastAsia="MS Gothic" w:hAnsi="MS Gothic" w:hint="eastAsia"/>
            </w:rPr>
            <w:t>☐</w:t>
          </w:r>
        </w:sdtContent>
      </w:sdt>
      <w:r w:rsidR="000A50C9" w:rsidRPr="00B766F2">
        <w:t xml:space="preserve"> Other (please specify)</w:t>
      </w:r>
    </w:p>
    <w:p w14:paraId="11103BDB" w14:textId="2FE1A04A" w:rsidR="00812A5E" w:rsidRDefault="007D12FD" w:rsidP="00EE5AFF">
      <w:pPr>
        <w:spacing w:after="0" w:line="240" w:lineRule="auto"/>
      </w:pPr>
      <w:sdt>
        <w:sdtPr>
          <w:id w:val="-1118287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D2">
            <w:rPr>
              <w:rFonts w:ascii="MS Gothic" w:eastAsia="MS Gothic" w:hAnsi="MS Gothic" w:hint="eastAsia"/>
            </w:rPr>
            <w:t>☐</w:t>
          </w:r>
        </w:sdtContent>
      </w:sdt>
      <w:r w:rsidR="00B766F2" w:rsidRPr="00B766F2">
        <w:t xml:space="preserve"> None of the Above</w:t>
      </w:r>
    </w:p>
    <w:p w14:paraId="7F476668" w14:textId="77777777" w:rsidR="0069480D" w:rsidRPr="00B766F2" w:rsidRDefault="0069480D" w:rsidP="00EE5AFF">
      <w:pPr>
        <w:spacing w:after="0" w:line="240" w:lineRule="auto"/>
      </w:pPr>
    </w:p>
    <w:p w14:paraId="6D4DAF98" w14:textId="51AF25AC" w:rsidR="00883F62" w:rsidRDefault="007D12FD" w:rsidP="00FD045A">
      <w:pPr>
        <w:rPr>
          <w:b/>
          <w:bCs/>
        </w:rPr>
      </w:pPr>
      <w:r>
        <w:lastRenderedPageBreak/>
        <w:pict w14:anchorId="5ECED6BD">
          <v:rect id="_x0000_i1043" style="width:0;height:1.5pt" o:hralign="center" o:bullet="t" o:hrstd="t" o:hr="t" fillcolor="#a0a0a0" stroked="f"/>
        </w:pict>
      </w:r>
    </w:p>
    <w:p w14:paraId="369D99FE" w14:textId="6BBC8733" w:rsidR="0069480D" w:rsidRDefault="007D12FD" w:rsidP="00FD045A">
      <w:r>
        <w:pict w14:anchorId="5729700D">
          <v:rect id="_x0000_i1036" style="width:0;height:1.5pt" o:hralign="center" o:bullet="t" o:hrstd="t" o:hr="t" fillcolor="#a0a0a0" stroked="f"/>
        </w:pict>
      </w:r>
    </w:p>
    <w:p w14:paraId="61E92FC4" w14:textId="62994DD2" w:rsidR="007A5D07" w:rsidRDefault="007A5D07" w:rsidP="00BE3185">
      <w:pPr>
        <w:spacing w:after="0"/>
        <w:rPr>
          <w:b/>
          <w:bCs/>
        </w:rPr>
      </w:pPr>
    </w:p>
    <w:p w14:paraId="4731F714" w14:textId="18ADE2F9" w:rsidR="00FD045A" w:rsidRPr="002A4527" w:rsidRDefault="00FD045A" w:rsidP="00BE3185">
      <w:pPr>
        <w:spacing w:after="0" w:line="240" w:lineRule="auto"/>
        <w:rPr>
          <w:b/>
          <w:bCs/>
        </w:rPr>
      </w:pPr>
      <w:r w:rsidRPr="002A4527">
        <w:rPr>
          <w:b/>
          <w:bCs/>
        </w:rPr>
        <w:t xml:space="preserve">Section </w:t>
      </w:r>
      <w:r w:rsidR="000A50C9">
        <w:rPr>
          <w:b/>
          <w:bCs/>
        </w:rPr>
        <w:t>7</w:t>
      </w:r>
      <w:r w:rsidRPr="002A4527">
        <w:rPr>
          <w:b/>
          <w:bCs/>
        </w:rPr>
        <w:t>: Relevant Experience &amp; Skills</w:t>
      </w:r>
    </w:p>
    <w:p w14:paraId="51E25EFD" w14:textId="2D3C1B67" w:rsidR="00FD045A" w:rsidRDefault="00FD045A" w:rsidP="007C38B5">
      <w:pPr>
        <w:spacing w:line="240" w:lineRule="auto"/>
      </w:pPr>
      <w:r w:rsidRPr="002A4527">
        <w:t>Please briefly outline any relevant experience, training, or skills related to supporting Deaf, blind, or Deafblind adults (or other care/support roles):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C773A" w14:paraId="1D073149" w14:textId="77777777" w:rsidTr="00AC773A">
        <w:sdt>
          <w:sdtPr>
            <w:id w:val="-8026233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1B3A0CBB" w14:textId="0D16D283" w:rsidR="003C0ABE" w:rsidRDefault="006404AB" w:rsidP="007C38B5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D680F46" w14:textId="2C4DDC0A" w:rsidR="00FD045A" w:rsidRPr="00FD045A" w:rsidRDefault="007D12FD" w:rsidP="007C38B5">
      <w:pPr>
        <w:spacing w:line="240" w:lineRule="auto"/>
      </w:pPr>
      <w:r>
        <w:pict w14:anchorId="3D520398">
          <v:rect id="_x0000_i1038" style="width:0;height:1.5pt" o:hralign="center" o:hrstd="t" o:hr="t" fillcolor="#a0a0a0" stroked="f"/>
        </w:pict>
      </w:r>
    </w:p>
    <w:p w14:paraId="6B409E4E" w14:textId="58465C70" w:rsidR="004358B8" w:rsidRPr="002A4527" w:rsidRDefault="004358B8" w:rsidP="004358B8">
      <w:pPr>
        <w:rPr>
          <w:b/>
          <w:bCs/>
        </w:rPr>
      </w:pPr>
      <w:r w:rsidRPr="002A4527">
        <w:rPr>
          <w:b/>
          <w:bCs/>
        </w:rPr>
        <w:t xml:space="preserve">Section </w:t>
      </w:r>
      <w:r w:rsidR="00AC773A">
        <w:rPr>
          <w:b/>
          <w:bCs/>
        </w:rPr>
        <w:t>8</w:t>
      </w:r>
      <w:r w:rsidRPr="002A4527">
        <w:rPr>
          <w:b/>
          <w:bCs/>
        </w:rPr>
        <w:t>: Safeguarding Declaration</w:t>
      </w:r>
    </w:p>
    <w:p w14:paraId="29060A8D" w14:textId="77777777" w:rsidR="004358B8" w:rsidRPr="002A4527" w:rsidRDefault="004358B8" w:rsidP="004358B8">
      <w:r w:rsidRPr="002A4527">
        <w:t>BDB has a duty to safeguard adults at risk. Please answer the following:</w:t>
      </w:r>
    </w:p>
    <w:p w14:paraId="67CF9292" w14:textId="77777777" w:rsidR="004358B8" w:rsidRDefault="004358B8" w:rsidP="004358B8">
      <w:r w:rsidRPr="002A4527">
        <w:t>Have you ever been:</w:t>
      </w:r>
    </w:p>
    <w:p w14:paraId="2BD8CF85" w14:textId="77777777" w:rsidR="00E94443" w:rsidRPr="00E94443" w:rsidRDefault="00E94443" w:rsidP="00EA72CC">
      <w:pPr>
        <w:spacing w:after="0"/>
      </w:pPr>
      <w:r w:rsidRPr="00E94443">
        <w:rPr>
          <w:b/>
          <w:bCs/>
        </w:rPr>
        <w:t>Subject to a safeguarding investigation?</w:t>
      </w:r>
    </w:p>
    <w:p w14:paraId="379DF948" w14:textId="57FDA547" w:rsidR="00E94443" w:rsidRPr="00E94443" w:rsidRDefault="007D12FD" w:rsidP="00EA72CC">
      <w:pPr>
        <w:spacing w:after="0"/>
      </w:pPr>
      <w:sdt>
        <w:sdtPr>
          <w:id w:val="180388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A5E">
            <w:rPr>
              <w:rFonts w:ascii="MS Gothic" w:eastAsia="MS Gothic" w:hAnsi="MS Gothic" w:hint="eastAsia"/>
            </w:rPr>
            <w:t>☐</w:t>
          </w:r>
        </w:sdtContent>
      </w:sdt>
      <w:r w:rsidR="00E94443" w:rsidRPr="00E94443">
        <w:t xml:space="preserve"> Yes</w:t>
      </w:r>
    </w:p>
    <w:p w14:paraId="652B3FA5" w14:textId="567AB58D" w:rsidR="00764A60" w:rsidRPr="00EA72CC" w:rsidRDefault="007D12FD" w:rsidP="00EA72CC">
      <w:pPr>
        <w:spacing w:after="0"/>
      </w:pPr>
      <w:sdt>
        <w:sdtPr>
          <w:id w:val="-546683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A5E">
            <w:rPr>
              <w:rFonts w:ascii="MS Gothic" w:eastAsia="MS Gothic" w:hAnsi="MS Gothic" w:hint="eastAsia"/>
            </w:rPr>
            <w:t>☐</w:t>
          </w:r>
        </w:sdtContent>
      </w:sdt>
      <w:r w:rsidR="00E94443" w:rsidRPr="00E94443">
        <w:t xml:space="preserve"> No</w:t>
      </w:r>
    </w:p>
    <w:p w14:paraId="6CFA5BB5" w14:textId="77777777" w:rsidR="00764A60" w:rsidRDefault="00764A60" w:rsidP="000915DF">
      <w:pPr>
        <w:spacing w:after="0"/>
        <w:rPr>
          <w:b/>
          <w:bCs/>
        </w:rPr>
      </w:pPr>
    </w:p>
    <w:p w14:paraId="0942F004" w14:textId="473590A1" w:rsidR="00E94443" w:rsidRPr="00E94443" w:rsidRDefault="00E94443" w:rsidP="00EA72CC">
      <w:pPr>
        <w:spacing w:after="0"/>
      </w:pPr>
      <w:r w:rsidRPr="00E94443">
        <w:rPr>
          <w:b/>
          <w:bCs/>
        </w:rPr>
        <w:t>Disciplined or dismissed from a role involving vulnerable adults?</w:t>
      </w:r>
    </w:p>
    <w:p w14:paraId="67FE8E4F" w14:textId="7D4DB1B3" w:rsidR="00E94443" w:rsidRDefault="007D12FD" w:rsidP="00EA72CC">
      <w:pPr>
        <w:spacing w:after="0"/>
      </w:pPr>
      <w:sdt>
        <w:sdtPr>
          <w:id w:val="-114843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A5E">
            <w:rPr>
              <w:rFonts w:ascii="MS Gothic" w:eastAsia="MS Gothic" w:hAnsi="MS Gothic" w:hint="eastAsia"/>
            </w:rPr>
            <w:t>☐</w:t>
          </w:r>
        </w:sdtContent>
      </w:sdt>
      <w:r w:rsidR="00E94443" w:rsidRPr="00E94443">
        <w:t xml:space="preserve"> Yes</w:t>
      </w:r>
    </w:p>
    <w:p w14:paraId="28C0613D" w14:textId="2BDF2580" w:rsidR="00EA72CC" w:rsidRDefault="007D12FD" w:rsidP="00EA72CC">
      <w:pPr>
        <w:spacing w:after="0"/>
      </w:pPr>
      <w:sdt>
        <w:sdtPr>
          <w:id w:val="198897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A5E">
            <w:rPr>
              <w:rFonts w:ascii="MS Gothic" w:eastAsia="MS Gothic" w:hAnsi="MS Gothic" w:hint="eastAsia"/>
            </w:rPr>
            <w:t>☐</w:t>
          </w:r>
        </w:sdtContent>
      </w:sdt>
      <w:r w:rsidR="00E94443" w:rsidRPr="00E94443">
        <w:t xml:space="preserve"> No</w:t>
      </w:r>
    </w:p>
    <w:p w14:paraId="6F5F99BC" w14:textId="4199C266" w:rsidR="00EA72CC" w:rsidRPr="00E94443" w:rsidRDefault="00EA72CC" w:rsidP="00EA72CC">
      <w:pPr>
        <w:spacing w:after="0"/>
      </w:pPr>
      <w:r>
        <w:t xml:space="preserve"> </w:t>
      </w:r>
    </w:p>
    <w:p w14:paraId="094DA391" w14:textId="30BF4DA4" w:rsidR="00B17424" w:rsidRPr="00B17424" w:rsidRDefault="00B17424" w:rsidP="00B17424">
      <w:r w:rsidRPr="00B17424">
        <w:t>If yes</w:t>
      </w:r>
      <w:r w:rsidR="009F4FFC">
        <w:t>,</w:t>
      </w:r>
      <w:r w:rsidRPr="00B17424">
        <w:t xml:space="preserve"> to either question, please provide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17424" w14:paraId="73AEFEC8" w14:textId="77777777" w:rsidTr="00B17424">
        <w:tc>
          <w:tcPr>
            <w:tcW w:w="10790" w:type="dxa"/>
          </w:tcPr>
          <w:sdt>
            <w:sdtPr>
              <w:id w:val="48042790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C801002" w14:textId="6A58F88B" w:rsidR="00B17424" w:rsidRDefault="007A7CC8" w:rsidP="00E94443">
                <w:r w:rsidRPr="00C84FC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2460809" w14:textId="77777777" w:rsidR="002A707E" w:rsidRDefault="002A707E" w:rsidP="00E94443"/>
        </w:tc>
      </w:tr>
    </w:tbl>
    <w:p w14:paraId="532A77C5" w14:textId="77777777" w:rsidR="00351124" w:rsidRPr="002A4527" w:rsidRDefault="007D12FD" w:rsidP="00351124">
      <w:r>
        <w:pict w14:anchorId="67CD89C0">
          <v:rect id="_x0000_i1039" style="width:0;height:1.5pt" o:hralign="center" o:hrstd="t" o:hr="t" fillcolor="#a0a0a0" stroked="f"/>
        </w:pict>
      </w:r>
    </w:p>
    <w:p w14:paraId="1F41A56C" w14:textId="04FB79A1" w:rsidR="00351124" w:rsidRPr="002A4527" w:rsidRDefault="00351124" w:rsidP="00351124">
      <w:pPr>
        <w:rPr>
          <w:b/>
          <w:bCs/>
        </w:rPr>
      </w:pPr>
      <w:r w:rsidRPr="002A4527">
        <w:rPr>
          <w:b/>
          <w:bCs/>
        </w:rPr>
        <w:t xml:space="preserve">Section </w:t>
      </w:r>
      <w:r w:rsidR="00B17424">
        <w:rPr>
          <w:b/>
          <w:bCs/>
        </w:rPr>
        <w:t>9</w:t>
      </w:r>
      <w:r w:rsidRPr="002A4527">
        <w:rPr>
          <w:b/>
          <w:bCs/>
        </w:rPr>
        <w:t>: Declaration</w:t>
      </w:r>
    </w:p>
    <w:p w14:paraId="60A5DA1B" w14:textId="67D977B4" w:rsidR="006A7701" w:rsidRPr="002A4527" w:rsidRDefault="00351124" w:rsidP="00351124">
      <w:r w:rsidRPr="002A4527">
        <w:t>I confirm that the information provided is true and accurate to the best of my knowledge. I understand that providing false information may result in withdrawal of an offer or termination of engagement.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252"/>
      </w:tblGrid>
      <w:tr w:rsidR="00351124" w14:paraId="0D60D33C" w14:textId="77777777" w:rsidTr="00351124">
        <w:trPr>
          <w:jc w:val="center"/>
        </w:trPr>
        <w:tc>
          <w:tcPr>
            <w:tcW w:w="1555" w:type="dxa"/>
          </w:tcPr>
          <w:p w14:paraId="0766E095" w14:textId="15C75542" w:rsidR="00351124" w:rsidRDefault="00351124" w:rsidP="00F668D6">
            <w:r>
              <w:t>Print Name:</w:t>
            </w:r>
          </w:p>
        </w:tc>
        <w:sdt>
          <w:sdtPr>
            <w:id w:val="-5324144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</w:tcPr>
              <w:p w14:paraId="10C269C8" w14:textId="54901195" w:rsidR="00351124" w:rsidRDefault="007A7CC8" w:rsidP="00F668D6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1124" w14:paraId="0FD2A6F2" w14:textId="77777777" w:rsidTr="00351124">
        <w:trPr>
          <w:jc w:val="center"/>
        </w:trPr>
        <w:tc>
          <w:tcPr>
            <w:tcW w:w="1555" w:type="dxa"/>
          </w:tcPr>
          <w:p w14:paraId="56945367" w14:textId="0EBD24C6" w:rsidR="00351124" w:rsidRDefault="00351124" w:rsidP="00F668D6">
            <w:r>
              <w:t>Signature:</w:t>
            </w:r>
          </w:p>
        </w:tc>
        <w:sdt>
          <w:sdtPr>
            <w:id w:val="-19815242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</w:tcPr>
              <w:p w14:paraId="13506F83" w14:textId="0544BEEC" w:rsidR="00351124" w:rsidRDefault="007A7CC8" w:rsidP="00F668D6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1124" w14:paraId="592218E4" w14:textId="77777777" w:rsidTr="00351124">
        <w:trPr>
          <w:jc w:val="center"/>
        </w:trPr>
        <w:tc>
          <w:tcPr>
            <w:tcW w:w="1555" w:type="dxa"/>
          </w:tcPr>
          <w:p w14:paraId="1F5B47CA" w14:textId="4FBCC913" w:rsidR="00351124" w:rsidRDefault="00351124" w:rsidP="00F668D6">
            <w:r>
              <w:t>Date:</w:t>
            </w:r>
          </w:p>
        </w:tc>
        <w:sdt>
          <w:sdtPr>
            <w:id w:val="17087562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</w:tcPr>
              <w:p w14:paraId="0BDDDADD" w14:textId="36CA51AA" w:rsidR="00351124" w:rsidRDefault="007A7CC8" w:rsidP="00F668D6">
                <w:r w:rsidRPr="00C84F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5716451" w14:textId="77777777" w:rsidR="006A7701" w:rsidRDefault="006A7701" w:rsidP="00F668D6"/>
    <w:p w14:paraId="360B732B" w14:textId="13405108" w:rsidR="004358B8" w:rsidRDefault="007D12FD" w:rsidP="00F668D6">
      <w:r>
        <w:pict w14:anchorId="0E14DA37">
          <v:rect id="_x0000_i1040" style="width:0;height:1.5pt" o:hralign="center" o:hrstd="t" o:hr="t" fillcolor="#a0a0a0" stroked="f"/>
        </w:pict>
      </w:r>
    </w:p>
    <w:p w14:paraId="7099FF9F" w14:textId="32555DE1" w:rsidR="006A7701" w:rsidRPr="00A55785" w:rsidRDefault="006A7701" w:rsidP="00A55785">
      <w:pPr>
        <w:jc w:val="center"/>
        <w:rPr>
          <w:b/>
          <w:bCs/>
        </w:rPr>
      </w:pPr>
      <w:r w:rsidRPr="006A7701">
        <w:rPr>
          <w:b/>
          <w:bCs/>
        </w:rPr>
        <w:t xml:space="preserve">Please return the completed form and any requested documents to </w:t>
      </w:r>
      <w:hyperlink r:id="rId8" w:history="1">
        <w:r w:rsidRPr="006A7701">
          <w:rPr>
            <w:rStyle w:val="Hyperlink"/>
            <w:b/>
            <w:bCs/>
          </w:rPr>
          <w:t>info@birminghamdeafblind.co.uk</w:t>
        </w:r>
      </w:hyperlink>
    </w:p>
    <w:p w14:paraId="7231F21C" w14:textId="22AD621F" w:rsidR="006A7701" w:rsidRPr="00E45373" w:rsidRDefault="006A7701" w:rsidP="006B63B4">
      <w:pPr>
        <w:spacing w:line="240" w:lineRule="auto"/>
        <w:rPr>
          <w:i/>
          <w:iCs/>
          <w:sz w:val="20"/>
          <w:szCs w:val="20"/>
        </w:rPr>
      </w:pPr>
      <w:r w:rsidRPr="00E45373">
        <w:rPr>
          <w:i/>
          <w:iCs/>
          <w:sz w:val="20"/>
          <w:szCs w:val="20"/>
        </w:rPr>
        <w:t>Office use only</w:t>
      </w:r>
    </w:p>
    <w:p w14:paraId="2635CD5B" w14:textId="06933D81" w:rsidR="006A7701" w:rsidRPr="00E45373" w:rsidRDefault="006A7701" w:rsidP="006B63B4">
      <w:pPr>
        <w:pStyle w:val="ListParagraph"/>
        <w:numPr>
          <w:ilvl w:val="0"/>
          <w:numId w:val="2"/>
        </w:numPr>
        <w:spacing w:line="240" w:lineRule="auto"/>
        <w:rPr>
          <w:i/>
          <w:iCs/>
          <w:sz w:val="20"/>
          <w:szCs w:val="20"/>
        </w:rPr>
      </w:pPr>
      <w:r w:rsidRPr="00E45373">
        <w:rPr>
          <w:i/>
          <w:iCs/>
          <w:sz w:val="20"/>
          <w:szCs w:val="20"/>
        </w:rPr>
        <w:t xml:space="preserve">DBS verified: </w:t>
      </w:r>
      <w:sdt>
        <w:sdtPr>
          <w:rPr>
            <w:i/>
            <w:iCs/>
            <w:sz w:val="20"/>
            <w:szCs w:val="20"/>
          </w:rPr>
          <w:id w:val="-133552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CC8">
            <w:rPr>
              <w:rFonts w:ascii="MS Gothic" w:eastAsia="MS Gothic" w:hAnsi="MS Gothic" w:hint="eastAsia"/>
              <w:i/>
              <w:iCs/>
              <w:sz w:val="20"/>
              <w:szCs w:val="20"/>
            </w:rPr>
            <w:t>☐</w:t>
          </w:r>
        </w:sdtContent>
      </w:sdt>
      <w:r w:rsidRPr="00E45373">
        <w:rPr>
          <w:i/>
          <w:iCs/>
          <w:sz w:val="20"/>
          <w:szCs w:val="20"/>
        </w:rPr>
        <w:t xml:space="preserve"> Yes </w:t>
      </w:r>
      <w:sdt>
        <w:sdtPr>
          <w:rPr>
            <w:i/>
            <w:iCs/>
            <w:sz w:val="20"/>
            <w:szCs w:val="20"/>
          </w:rPr>
          <w:id w:val="-206609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CC8">
            <w:rPr>
              <w:rFonts w:ascii="MS Gothic" w:eastAsia="MS Gothic" w:hAnsi="MS Gothic" w:hint="eastAsia"/>
              <w:i/>
              <w:iCs/>
              <w:sz w:val="20"/>
              <w:szCs w:val="20"/>
            </w:rPr>
            <w:t>☐</w:t>
          </w:r>
        </w:sdtContent>
      </w:sdt>
      <w:r w:rsidRPr="00E45373">
        <w:rPr>
          <w:i/>
          <w:iCs/>
          <w:sz w:val="20"/>
          <w:szCs w:val="20"/>
        </w:rPr>
        <w:t xml:space="preserve"> No</w:t>
      </w:r>
    </w:p>
    <w:p w14:paraId="1757384F" w14:textId="50F35ACD" w:rsidR="006A7701" w:rsidRPr="00E45373" w:rsidRDefault="006A7701" w:rsidP="006B63B4">
      <w:pPr>
        <w:pStyle w:val="ListParagraph"/>
        <w:numPr>
          <w:ilvl w:val="0"/>
          <w:numId w:val="2"/>
        </w:numPr>
        <w:spacing w:line="240" w:lineRule="auto"/>
        <w:jc w:val="both"/>
        <w:rPr>
          <w:i/>
          <w:iCs/>
          <w:sz w:val="20"/>
          <w:szCs w:val="20"/>
        </w:rPr>
      </w:pPr>
      <w:r w:rsidRPr="00E45373">
        <w:rPr>
          <w:i/>
          <w:iCs/>
          <w:sz w:val="20"/>
          <w:szCs w:val="20"/>
        </w:rPr>
        <w:t xml:space="preserve">References received: </w:t>
      </w:r>
      <w:sdt>
        <w:sdtPr>
          <w:rPr>
            <w:i/>
            <w:iCs/>
            <w:sz w:val="20"/>
            <w:szCs w:val="20"/>
          </w:rPr>
          <w:id w:val="-59046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CC8">
            <w:rPr>
              <w:rFonts w:ascii="MS Gothic" w:eastAsia="MS Gothic" w:hAnsi="MS Gothic" w:hint="eastAsia"/>
              <w:i/>
              <w:iCs/>
              <w:sz w:val="20"/>
              <w:szCs w:val="20"/>
            </w:rPr>
            <w:t>☐</w:t>
          </w:r>
        </w:sdtContent>
      </w:sdt>
      <w:r w:rsidRPr="00E45373">
        <w:rPr>
          <w:i/>
          <w:iCs/>
          <w:sz w:val="20"/>
          <w:szCs w:val="20"/>
        </w:rPr>
        <w:t xml:space="preserve"> </w:t>
      </w:r>
      <w:sdt>
        <w:sdtPr>
          <w:rPr>
            <w:i/>
            <w:iCs/>
            <w:sz w:val="20"/>
            <w:szCs w:val="20"/>
          </w:rPr>
          <w:id w:val="-200326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CC8">
            <w:rPr>
              <w:rFonts w:ascii="MS Gothic" w:eastAsia="MS Gothic" w:hAnsi="MS Gothic" w:hint="eastAsia"/>
              <w:i/>
              <w:iCs/>
              <w:sz w:val="20"/>
              <w:szCs w:val="20"/>
            </w:rPr>
            <w:t>☐</w:t>
          </w:r>
        </w:sdtContent>
      </w:sdt>
      <w:r w:rsidRPr="00E45373">
        <w:rPr>
          <w:i/>
          <w:iCs/>
          <w:sz w:val="20"/>
          <w:szCs w:val="20"/>
        </w:rPr>
        <w:t xml:space="preserve"> 2</w:t>
      </w:r>
    </w:p>
    <w:sectPr w:rsidR="006A7701" w:rsidRPr="00E45373" w:rsidSect="009438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C71E" w14:textId="77777777" w:rsidR="007D12FD" w:rsidRDefault="007D12FD" w:rsidP="0094386D">
      <w:pPr>
        <w:spacing w:after="0" w:line="240" w:lineRule="auto"/>
      </w:pPr>
      <w:r>
        <w:separator/>
      </w:r>
    </w:p>
  </w:endnote>
  <w:endnote w:type="continuationSeparator" w:id="0">
    <w:p w14:paraId="0BD74AFD" w14:textId="77777777" w:rsidR="007D12FD" w:rsidRDefault="007D12FD" w:rsidP="0094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8849" w14:textId="77777777" w:rsidR="007D12FD" w:rsidRDefault="007D12FD" w:rsidP="0094386D">
      <w:pPr>
        <w:spacing w:after="0" w:line="240" w:lineRule="auto"/>
      </w:pPr>
      <w:r>
        <w:separator/>
      </w:r>
    </w:p>
  </w:footnote>
  <w:footnote w:type="continuationSeparator" w:id="0">
    <w:p w14:paraId="06538E18" w14:textId="77777777" w:rsidR="007D12FD" w:rsidRDefault="007D12FD" w:rsidP="00943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2BD32BA0" id="_x0000_i1025" style="width:0;height:1.5pt" o:hralign="center" o:bullet="t" o:hrstd="t" o:hr="t" fillcolor="#a0a0a0" stroked="f"/>
    </w:pict>
  </w:numPicBullet>
  <w:abstractNum w:abstractNumId="0" w15:restartNumberingAfterBreak="0">
    <w:nsid w:val="238134DD"/>
    <w:multiLevelType w:val="multilevel"/>
    <w:tmpl w:val="9740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B9199B"/>
    <w:multiLevelType w:val="hybridMultilevel"/>
    <w:tmpl w:val="08E6A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F431D"/>
    <w:multiLevelType w:val="multilevel"/>
    <w:tmpl w:val="FD1C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963576">
    <w:abstractNumId w:val="0"/>
  </w:num>
  <w:num w:numId="2" w16cid:durableId="1265067551">
    <w:abstractNumId w:val="1"/>
  </w:num>
  <w:num w:numId="3" w16cid:durableId="1295718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79"/>
    <w:rsid w:val="000019BA"/>
    <w:rsid w:val="00031AB7"/>
    <w:rsid w:val="00032DB5"/>
    <w:rsid w:val="00044C35"/>
    <w:rsid w:val="00044F1F"/>
    <w:rsid w:val="00047B11"/>
    <w:rsid w:val="00062EB2"/>
    <w:rsid w:val="000915DF"/>
    <w:rsid w:val="000976A3"/>
    <w:rsid w:val="000A50C9"/>
    <w:rsid w:val="000A670A"/>
    <w:rsid w:val="000C3EE2"/>
    <w:rsid w:val="00110878"/>
    <w:rsid w:val="00147ED5"/>
    <w:rsid w:val="00162623"/>
    <w:rsid w:val="001B3414"/>
    <w:rsid w:val="001D6B24"/>
    <w:rsid w:val="001F30C3"/>
    <w:rsid w:val="0020393C"/>
    <w:rsid w:val="0020642F"/>
    <w:rsid w:val="00216FD9"/>
    <w:rsid w:val="0023006C"/>
    <w:rsid w:val="002516C4"/>
    <w:rsid w:val="0026451F"/>
    <w:rsid w:val="002A0306"/>
    <w:rsid w:val="002A707E"/>
    <w:rsid w:val="002C483A"/>
    <w:rsid w:val="002D3246"/>
    <w:rsid w:val="002F6D18"/>
    <w:rsid w:val="002F7206"/>
    <w:rsid w:val="002F72E7"/>
    <w:rsid w:val="00302FF8"/>
    <w:rsid w:val="003070C7"/>
    <w:rsid w:val="003124CC"/>
    <w:rsid w:val="00321653"/>
    <w:rsid w:val="003241E2"/>
    <w:rsid w:val="00351124"/>
    <w:rsid w:val="0035476D"/>
    <w:rsid w:val="00355DB4"/>
    <w:rsid w:val="003A1EBC"/>
    <w:rsid w:val="003C00C8"/>
    <w:rsid w:val="003C0ABE"/>
    <w:rsid w:val="00401A3B"/>
    <w:rsid w:val="00430BAA"/>
    <w:rsid w:val="00432246"/>
    <w:rsid w:val="004358B8"/>
    <w:rsid w:val="004549CF"/>
    <w:rsid w:val="00473E9E"/>
    <w:rsid w:val="00490A8A"/>
    <w:rsid w:val="004A7F4C"/>
    <w:rsid w:val="004B3E8D"/>
    <w:rsid w:val="004C19AC"/>
    <w:rsid w:val="004C3A19"/>
    <w:rsid w:val="004E6B27"/>
    <w:rsid w:val="0051461E"/>
    <w:rsid w:val="00527E31"/>
    <w:rsid w:val="0054766E"/>
    <w:rsid w:val="005D01A6"/>
    <w:rsid w:val="005E0AA5"/>
    <w:rsid w:val="005F4E07"/>
    <w:rsid w:val="0062340B"/>
    <w:rsid w:val="006404AB"/>
    <w:rsid w:val="00642113"/>
    <w:rsid w:val="006522D3"/>
    <w:rsid w:val="00660DD2"/>
    <w:rsid w:val="0069346E"/>
    <w:rsid w:val="0069480D"/>
    <w:rsid w:val="006A7701"/>
    <w:rsid w:val="006B63B4"/>
    <w:rsid w:val="006C3C12"/>
    <w:rsid w:val="006C60F1"/>
    <w:rsid w:val="006C6E36"/>
    <w:rsid w:val="006E4FEC"/>
    <w:rsid w:val="006E74FE"/>
    <w:rsid w:val="007335FF"/>
    <w:rsid w:val="0073642C"/>
    <w:rsid w:val="00743DB3"/>
    <w:rsid w:val="00764A60"/>
    <w:rsid w:val="00792DBC"/>
    <w:rsid w:val="007A3DE5"/>
    <w:rsid w:val="007A5D07"/>
    <w:rsid w:val="007A7CC8"/>
    <w:rsid w:val="007C38B5"/>
    <w:rsid w:val="007C5B0C"/>
    <w:rsid w:val="007D12FD"/>
    <w:rsid w:val="007D39C4"/>
    <w:rsid w:val="007D6C0D"/>
    <w:rsid w:val="007D6CDB"/>
    <w:rsid w:val="007E55CE"/>
    <w:rsid w:val="007E71FF"/>
    <w:rsid w:val="00802BDD"/>
    <w:rsid w:val="00812A5E"/>
    <w:rsid w:val="0082261F"/>
    <w:rsid w:val="00830F4E"/>
    <w:rsid w:val="00832B86"/>
    <w:rsid w:val="00871CE2"/>
    <w:rsid w:val="00883F62"/>
    <w:rsid w:val="008A3144"/>
    <w:rsid w:val="008E6E76"/>
    <w:rsid w:val="009016B5"/>
    <w:rsid w:val="00913C2C"/>
    <w:rsid w:val="0092056A"/>
    <w:rsid w:val="00942F04"/>
    <w:rsid w:val="0094386D"/>
    <w:rsid w:val="009514EB"/>
    <w:rsid w:val="009A13EC"/>
    <w:rsid w:val="009B0433"/>
    <w:rsid w:val="009E6B34"/>
    <w:rsid w:val="009F16CA"/>
    <w:rsid w:val="009F4FFC"/>
    <w:rsid w:val="00A1422A"/>
    <w:rsid w:val="00A20777"/>
    <w:rsid w:val="00A37188"/>
    <w:rsid w:val="00A5369C"/>
    <w:rsid w:val="00A55785"/>
    <w:rsid w:val="00A91D23"/>
    <w:rsid w:val="00AA2CBA"/>
    <w:rsid w:val="00AA2F74"/>
    <w:rsid w:val="00AC773A"/>
    <w:rsid w:val="00AF04F7"/>
    <w:rsid w:val="00AF31E8"/>
    <w:rsid w:val="00B02B3F"/>
    <w:rsid w:val="00B05316"/>
    <w:rsid w:val="00B17424"/>
    <w:rsid w:val="00B6284C"/>
    <w:rsid w:val="00B6497E"/>
    <w:rsid w:val="00B766F2"/>
    <w:rsid w:val="00BB7CE1"/>
    <w:rsid w:val="00BD44EB"/>
    <w:rsid w:val="00BE3185"/>
    <w:rsid w:val="00BE6A79"/>
    <w:rsid w:val="00BF1054"/>
    <w:rsid w:val="00C160E3"/>
    <w:rsid w:val="00C27BA3"/>
    <w:rsid w:val="00C53FB8"/>
    <w:rsid w:val="00C54411"/>
    <w:rsid w:val="00C55CC4"/>
    <w:rsid w:val="00C62E66"/>
    <w:rsid w:val="00C632E6"/>
    <w:rsid w:val="00C63E39"/>
    <w:rsid w:val="00C64C87"/>
    <w:rsid w:val="00CA7256"/>
    <w:rsid w:val="00CB623E"/>
    <w:rsid w:val="00CC5670"/>
    <w:rsid w:val="00CC733B"/>
    <w:rsid w:val="00CE350B"/>
    <w:rsid w:val="00D14264"/>
    <w:rsid w:val="00D145F9"/>
    <w:rsid w:val="00D24A51"/>
    <w:rsid w:val="00D348D2"/>
    <w:rsid w:val="00D47A41"/>
    <w:rsid w:val="00D5662F"/>
    <w:rsid w:val="00D63B2A"/>
    <w:rsid w:val="00D80EAD"/>
    <w:rsid w:val="00DB67F6"/>
    <w:rsid w:val="00DE336B"/>
    <w:rsid w:val="00DE651C"/>
    <w:rsid w:val="00E157A4"/>
    <w:rsid w:val="00E36ADF"/>
    <w:rsid w:val="00E45373"/>
    <w:rsid w:val="00E54631"/>
    <w:rsid w:val="00E57303"/>
    <w:rsid w:val="00E74A65"/>
    <w:rsid w:val="00E8505D"/>
    <w:rsid w:val="00E94443"/>
    <w:rsid w:val="00EA72CC"/>
    <w:rsid w:val="00EB4055"/>
    <w:rsid w:val="00EB6887"/>
    <w:rsid w:val="00EE5AFF"/>
    <w:rsid w:val="00F214DA"/>
    <w:rsid w:val="00F668D6"/>
    <w:rsid w:val="00F7487A"/>
    <w:rsid w:val="00FA1FFC"/>
    <w:rsid w:val="00FA4875"/>
    <w:rsid w:val="00FB496D"/>
    <w:rsid w:val="00FD045A"/>
    <w:rsid w:val="00FD7DD8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B9927"/>
  <w15:chartTrackingRefBased/>
  <w15:docId w15:val="{79E6D831-0241-42C7-91EC-8C01CA57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A79"/>
  </w:style>
  <w:style w:type="paragraph" w:styleId="Heading1">
    <w:name w:val="heading 1"/>
    <w:basedOn w:val="Normal"/>
    <w:next w:val="Normal"/>
    <w:link w:val="Heading1Char"/>
    <w:uiPriority w:val="9"/>
    <w:qFormat/>
    <w:rsid w:val="00BE6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E6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A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86D"/>
  </w:style>
  <w:style w:type="paragraph" w:styleId="Footer">
    <w:name w:val="footer"/>
    <w:basedOn w:val="Normal"/>
    <w:link w:val="FooterChar"/>
    <w:uiPriority w:val="99"/>
    <w:unhideWhenUsed/>
    <w:rsid w:val="00943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86D"/>
  </w:style>
  <w:style w:type="character" w:styleId="Hyperlink">
    <w:name w:val="Hyperlink"/>
    <w:basedOn w:val="DefaultParagraphFont"/>
    <w:uiPriority w:val="99"/>
    <w:unhideWhenUsed/>
    <w:rsid w:val="006A77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70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44C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rminghamdeafblind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34E2C-A7D8-4A74-80B5-423D68E7A387}"/>
      </w:docPartPr>
      <w:docPartBody>
        <w:p w:rsidR="00280994" w:rsidRDefault="00062EFF">
          <w:r w:rsidRPr="00C84F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FF"/>
    <w:rsid w:val="00044F1F"/>
    <w:rsid w:val="00062EFF"/>
    <w:rsid w:val="00110878"/>
    <w:rsid w:val="00164F47"/>
    <w:rsid w:val="002516C4"/>
    <w:rsid w:val="00280994"/>
    <w:rsid w:val="003A1EBC"/>
    <w:rsid w:val="0046229A"/>
    <w:rsid w:val="005E0AA5"/>
    <w:rsid w:val="006270F7"/>
    <w:rsid w:val="00642445"/>
    <w:rsid w:val="00660DD2"/>
    <w:rsid w:val="006F45F2"/>
    <w:rsid w:val="007D39C4"/>
    <w:rsid w:val="00AD538C"/>
    <w:rsid w:val="00B12E31"/>
    <w:rsid w:val="00B954F2"/>
    <w:rsid w:val="00BF1054"/>
    <w:rsid w:val="00C63E39"/>
    <w:rsid w:val="00D3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2EF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Channer</dc:creator>
  <cp:keywords/>
  <dc:description/>
  <cp:lastModifiedBy>Sabrina Channer</cp:lastModifiedBy>
  <cp:revision>130</cp:revision>
  <dcterms:created xsi:type="dcterms:W3CDTF">2026-01-23T15:54:00Z</dcterms:created>
  <dcterms:modified xsi:type="dcterms:W3CDTF">2026-06-19T20:20:00Z</dcterms:modified>
</cp:coreProperties>
</file>